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pPr w:leftFromText="180" w:rightFromText="180" w:vertAnchor="text" w:horzAnchor="margin" w:tblpY="200"/>
        <w:tblW w:w="100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668"/>
        <w:gridCol w:w="7087"/>
        <w:gridCol w:w="1325"/>
      </w:tblGrid>
      <w:tr w:rsidR="006C59D7" w:rsidRPr="007B0CC6" w14:paraId="6D8F9EEF" w14:textId="77777777" w:rsidTr="00DE3B8A">
        <w:trPr>
          <w:cantSplit/>
          <w:trHeight w:val="593"/>
        </w:trPr>
        <w:tc>
          <w:tcPr>
            <w:tcW w:w="16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76589B" w14:textId="77777777" w:rsidR="006C59D7" w:rsidRPr="007B0CC6" w:rsidRDefault="006C59D7" w:rsidP="00DE3B8A">
            <w:pPr>
              <w:suppressAutoHyphens/>
              <w:overflowPunct w:val="0"/>
              <w:autoSpaceDE w:val="0"/>
              <w:spacing w:after="0" w:line="240" w:lineRule="auto"/>
              <w:jc w:val="center"/>
              <w:textAlignment w:val="baseline"/>
              <w:rPr>
                <w:rFonts w:ascii="Arial" w:eastAsia="Times New Roman" w:hAnsi="Arial" w:cs="Times New Roman"/>
                <w:sz w:val="24"/>
                <w:szCs w:val="24"/>
              </w:rPr>
            </w:pPr>
            <w:r>
              <w:rPr>
                <w:rFonts w:ascii="Arial" w:eastAsia="Times New Roman" w:hAnsi="Arial" w:cs="Times New Roman"/>
                <w:noProof/>
                <w:sz w:val="24"/>
                <w:szCs w:val="20"/>
                <w:lang w:eastAsia="bg-BG"/>
              </w:rPr>
              <w:drawing>
                <wp:inline distT="0" distB="0" distL="0" distR="0" wp14:anchorId="1C27B785" wp14:editId="3AB82602">
                  <wp:extent cx="723900" cy="828675"/>
                  <wp:effectExtent l="0" t="0" r="0" b="9525"/>
                  <wp:docPr id="1" name="Картина 1" descr="gerbTar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gerbTar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23900" cy="8286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31FE49" w14:textId="77777777" w:rsidR="006C59D7" w:rsidRPr="007B0CC6" w:rsidRDefault="006C59D7" w:rsidP="00DE3B8A">
            <w:pPr>
              <w:tabs>
                <w:tab w:val="center" w:pos="4153"/>
                <w:tab w:val="right" w:pos="8306"/>
              </w:tabs>
              <w:suppressAutoHyphens/>
              <w:overflowPunct w:val="0"/>
              <w:autoSpaceDE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sz w:val="32"/>
                <w:szCs w:val="32"/>
                <w:lang w:eastAsia="ar-SA"/>
              </w:rPr>
            </w:pPr>
            <w:r w:rsidRPr="007B0CC6">
              <w:rPr>
                <w:rFonts w:ascii="Times New Roman" w:eastAsia="Times New Roman" w:hAnsi="Times New Roman" w:cs="Times New Roman"/>
                <w:b/>
                <w:sz w:val="32"/>
                <w:szCs w:val="32"/>
                <w:lang w:val="en-US" w:eastAsia="ar-SA"/>
              </w:rPr>
              <w:t>ОБЩИНА ТЪРГОВИЩЕ</w:t>
            </w:r>
            <w:r w:rsidRPr="007B0CC6">
              <w:rPr>
                <w:rFonts w:ascii="Times New Roman" w:eastAsia="Times New Roman" w:hAnsi="Times New Roman" w:cs="Times New Roman"/>
                <w:b/>
                <w:sz w:val="32"/>
                <w:szCs w:val="32"/>
                <w:lang w:eastAsia="ar-SA"/>
              </w:rPr>
              <w:t xml:space="preserve">  </w:t>
            </w:r>
          </w:p>
        </w:tc>
        <w:tc>
          <w:tcPr>
            <w:tcW w:w="132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F51766" w14:textId="77777777" w:rsidR="006C59D7" w:rsidRPr="007B0CC6" w:rsidRDefault="006C59D7" w:rsidP="00DE3B8A">
            <w:pPr>
              <w:tabs>
                <w:tab w:val="center" w:pos="4153"/>
                <w:tab w:val="right" w:pos="8306"/>
              </w:tabs>
              <w:suppressAutoHyphens/>
              <w:overflowPunct w:val="0"/>
              <w:autoSpaceDE w:val="0"/>
              <w:spacing w:after="0" w:line="240" w:lineRule="auto"/>
              <w:jc w:val="center"/>
              <w:textAlignment w:val="baseline"/>
              <w:rPr>
                <w:rFonts w:ascii="Arial" w:eastAsia="Times New Roman" w:hAnsi="Arial" w:cs="Times New Roman"/>
                <w:b/>
                <w:sz w:val="24"/>
                <w:szCs w:val="24"/>
                <w:lang w:eastAsia="ar-SA"/>
              </w:rPr>
            </w:pPr>
            <w:r>
              <w:rPr>
                <w:rFonts w:ascii="Arial" w:eastAsia="Times New Roman" w:hAnsi="Arial" w:cs="Times New Roman"/>
                <w:b/>
                <w:noProof/>
                <w:sz w:val="24"/>
                <w:szCs w:val="24"/>
                <w:lang w:eastAsia="bg-BG"/>
              </w:rPr>
              <w:drawing>
                <wp:inline distT="0" distB="0" distL="0" distR="0" wp14:anchorId="4596F983" wp14:editId="4BEEE7D0">
                  <wp:extent cx="704850" cy="685800"/>
                  <wp:effectExtent l="0" t="0" r="0" b="0"/>
                  <wp:docPr id="2" name="Картина 2" descr="iso900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iso900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04850" cy="6858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6C59D7" w:rsidRPr="007B0CC6" w14:paraId="66793F17" w14:textId="77777777" w:rsidTr="00DE3B8A">
        <w:trPr>
          <w:cantSplit/>
          <w:trHeight w:val="592"/>
        </w:trPr>
        <w:tc>
          <w:tcPr>
            <w:tcW w:w="16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D132D5" w14:textId="77777777" w:rsidR="006C59D7" w:rsidRPr="007B0CC6" w:rsidRDefault="006C59D7" w:rsidP="00DE3B8A">
            <w:pPr>
              <w:suppressAutoHyphens/>
              <w:overflowPunct w:val="0"/>
              <w:autoSpaceDE w:val="0"/>
              <w:spacing w:after="0" w:line="240" w:lineRule="auto"/>
              <w:textAlignment w:val="baseline"/>
              <w:rPr>
                <w:rFonts w:ascii="Arial" w:eastAsia="Times New Roman" w:hAnsi="Arial" w:cs="Times New Roman"/>
                <w:sz w:val="24"/>
                <w:szCs w:val="24"/>
              </w:rPr>
            </w:pPr>
          </w:p>
        </w:tc>
        <w:tc>
          <w:tcPr>
            <w:tcW w:w="7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  <w:hideMark/>
          </w:tcPr>
          <w:p w14:paraId="2997E089" w14:textId="77777777" w:rsidR="006C59D7" w:rsidRPr="007B0CC6" w:rsidRDefault="006C59D7" w:rsidP="00DE3B8A">
            <w:pPr>
              <w:suppressAutoHyphens/>
              <w:overflowPunct w:val="0"/>
              <w:autoSpaceDE w:val="0"/>
              <w:spacing w:before="20" w:after="2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B0CC6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7700 Търговище, пл. Свобода</w:t>
            </w:r>
          </w:p>
          <w:p w14:paraId="428DA25D" w14:textId="24D8A7C2" w:rsidR="006C59D7" w:rsidRPr="007B0CC6" w:rsidRDefault="00B21326" w:rsidP="00DE3B8A">
            <w:pPr>
              <w:suppressAutoHyphens/>
              <w:overflowPunct w:val="0"/>
              <w:autoSpaceDE w:val="0"/>
              <w:spacing w:before="20" w:after="2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Телефон: </w:t>
            </w:r>
            <w:r w:rsidR="005B31A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ar-SA"/>
              </w:rPr>
              <w:t xml:space="preserve">+359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601/686 12</w:t>
            </w:r>
            <w:r w:rsidR="006C59D7" w:rsidRPr="007B0CC6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;</w:t>
            </w:r>
            <w:r w:rsidR="006C59D7" w:rsidRPr="007B0CC6">
              <w:rPr>
                <w:rFonts w:ascii="Times New Roman" w:eastAsia="Times New Roman" w:hAnsi="Times New Roman" w:cs="Times New Roman"/>
                <w:sz w:val="24"/>
                <w:szCs w:val="24"/>
                <w:lang w:val="en-US" w:eastAsia="ar-SA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факс: </w:t>
            </w:r>
            <w:r w:rsidR="005B31A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ar-SA"/>
              </w:rPr>
              <w:t xml:space="preserve">+359 </w:t>
            </w:r>
            <w:r w:rsidR="006C59D7" w:rsidRPr="007B0CC6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601/620 57, 622 12</w:t>
            </w:r>
          </w:p>
          <w:p w14:paraId="4E9AA546" w14:textId="77777777" w:rsidR="006C59D7" w:rsidRPr="007B0CC6" w:rsidRDefault="006C59D7" w:rsidP="00DE3B8A">
            <w:pPr>
              <w:suppressAutoHyphens/>
              <w:overflowPunct w:val="0"/>
              <w:autoSpaceDE w:val="0"/>
              <w:spacing w:before="20" w:after="20" w:line="240" w:lineRule="auto"/>
              <w:jc w:val="center"/>
              <w:textAlignment w:val="baseline"/>
              <w:rPr>
                <w:rFonts w:ascii="Arial" w:eastAsia="Times New Roman" w:hAnsi="Arial" w:cs="Times New Roman"/>
                <w:sz w:val="24"/>
                <w:szCs w:val="24"/>
                <w:lang w:val="en-GB"/>
              </w:rPr>
            </w:pPr>
            <w:proofErr w:type="gramStart"/>
            <w:r w:rsidRPr="007B0CC6">
              <w:rPr>
                <w:rFonts w:ascii="Times New Roman" w:eastAsia="Times New Roman" w:hAnsi="Times New Roman" w:cs="Times New Roman"/>
                <w:sz w:val="24"/>
                <w:szCs w:val="24"/>
                <w:lang w:val="en-US" w:eastAsia="ar-SA"/>
              </w:rPr>
              <w:t>e</w:t>
            </w:r>
            <w:r w:rsidRPr="007B0CC6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-</w:t>
            </w:r>
            <w:r w:rsidRPr="007B0CC6">
              <w:rPr>
                <w:rFonts w:ascii="Times New Roman" w:eastAsia="Times New Roman" w:hAnsi="Times New Roman" w:cs="Times New Roman"/>
                <w:sz w:val="24"/>
                <w:szCs w:val="24"/>
                <w:lang w:val="en-US" w:eastAsia="ar-SA"/>
              </w:rPr>
              <w:t>mail</w:t>
            </w:r>
            <w:r w:rsidRPr="007B0CC6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:</w:t>
            </w:r>
            <w:proofErr w:type="spellStart"/>
            <w:r w:rsidRPr="007B0CC6">
              <w:rPr>
                <w:rFonts w:ascii="Times New Roman" w:eastAsia="Times New Roman" w:hAnsi="Times New Roman" w:cs="Times New Roman"/>
                <w:sz w:val="24"/>
                <w:szCs w:val="24"/>
                <w:lang w:val="en-US" w:eastAsia="ar-SA"/>
              </w:rPr>
              <w:t>obshtina</w:t>
            </w:r>
            <w:proofErr w:type="spellEnd"/>
            <w:r w:rsidRPr="007B0CC6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@</w:t>
            </w:r>
            <w:r w:rsidRPr="007B0CC6">
              <w:rPr>
                <w:rFonts w:ascii="Times New Roman" w:eastAsia="Times New Roman" w:hAnsi="Times New Roman" w:cs="Times New Roman"/>
                <w:sz w:val="24"/>
                <w:szCs w:val="24"/>
                <w:lang w:val="en-US" w:eastAsia="ar-SA"/>
              </w:rPr>
              <w:t>targovishte.bg</w:t>
            </w:r>
            <w:proofErr w:type="gramEnd"/>
            <w:r w:rsidRPr="007B0CC6">
              <w:rPr>
                <w:rFonts w:ascii="Times New Roman" w:eastAsia="Times New Roman" w:hAnsi="Times New Roman" w:cs="Times New Roman"/>
                <w:sz w:val="24"/>
                <w:szCs w:val="24"/>
                <w:lang w:val="en-US" w:eastAsia="ar-SA"/>
              </w:rPr>
              <w:t>; www.targovishte.bg</w:t>
            </w:r>
          </w:p>
        </w:tc>
        <w:tc>
          <w:tcPr>
            <w:tcW w:w="13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C33FF4" w14:textId="77777777" w:rsidR="006C59D7" w:rsidRPr="007B0CC6" w:rsidRDefault="006C59D7" w:rsidP="00DE3B8A">
            <w:pPr>
              <w:suppressAutoHyphens/>
              <w:overflowPunct w:val="0"/>
              <w:autoSpaceDE w:val="0"/>
              <w:spacing w:after="0" w:line="240" w:lineRule="auto"/>
              <w:textAlignment w:val="baseline"/>
              <w:rPr>
                <w:rFonts w:ascii="Arial" w:eastAsia="Times New Roman" w:hAnsi="Arial" w:cs="Times New Roman"/>
                <w:b/>
                <w:sz w:val="24"/>
                <w:szCs w:val="24"/>
                <w:lang w:eastAsia="ar-SA"/>
              </w:rPr>
            </w:pPr>
          </w:p>
        </w:tc>
      </w:tr>
    </w:tbl>
    <w:p w14:paraId="58C80763" w14:textId="77777777" w:rsidR="005B31A9" w:rsidRPr="00803CE4" w:rsidRDefault="005B31A9" w:rsidP="00FC1771">
      <w:pPr>
        <w:suppressAutoHyphens/>
        <w:overflowPunct w:val="0"/>
        <w:autoSpaceDE w:val="0"/>
        <w:spacing w:after="0" w:line="240" w:lineRule="auto"/>
        <w:ind w:right="142"/>
        <w:jc w:val="right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bookmarkStart w:id="0" w:name="_Hlk187072151"/>
      <w:r w:rsidRPr="00803CE4">
        <w:rPr>
          <w:rFonts w:ascii="Times New Roman" w:eastAsia="Times New Roman" w:hAnsi="Times New Roman" w:cs="Times New Roman"/>
          <w:sz w:val="24"/>
          <w:szCs w:val="24"/>
          <w:lang w:eastAsia="ar-SA"/>
        </w:rPr>
        <w:t>Ниво на конфиденциалност 0</w:t>
      </w:r>
    </w:p>
    <w:bookmarkEnd w:id="0"/>
    <w:p w14:paraId="5A4EA026" w14:textId="21214903" w:rsidR="00CC6F25" w:rsidRPr="00803CE4" w:rsidRDefault="005B31A9" w:rsidP="00803CE4">
      <w:pPr>
        <w:suppressAutoHyphens/>
        <w:overflowPunct w:val="0"/>
        <w:autoSpaceDE w:val="0"/>
        <w:spacing w:after="0" w:line="240" w:lineRule="auto"/>
        <w:ind w:right="142" w:hanging="142"/>
        <w:jc w:val="right"/>
        <w:textAlignment w:val="baseline"/>
        <w:rPr>
          <w:rFonts w:ascii="Times New Roman" w:eastAsia="Times New Roman" w:hAnsi="Times New Roman" w:cs="Times New Roman"/>
          <w:sz w:val="24"/>
          <w:szCs w:val="24"/>
          <w:lang w:val="en-US" w:eastAsia="ar-SA"/>
        </w:rPr>
      </w:pPr>
      <w:r w:rsidRPr="00803CE4">
        <w:rPr>
          <w:rFonts w:ascii="Times New Roman" w:eastAsia="Times New Roman" w:hAnsi="Times New Roman" w:cs="Times New Roman"/>
          <w:sz w:val="24"/>
          <w:szCs w:val="24"/>
          <w:lang w:val="en-US" w:eastAsia="ar-SA"/>
        </w:rPr>
        <w:t>[TPL-WHITE]</w:t>
      </w:r>
    </w:p>
    <w:p w14:paraId="04C4719A" w14:textId="77777777" w:rsidR="00CC6F25" w:rsidRPr="00803CE4" w:rsidRDefault="00CC6F25" w:rsidP="005B31A9">
      <w:pPr>
        <w:suppressAutoHyphens/>
        <w:overflowPunct w:val="0"/>
        <w:autoSpaceDE w:val="0"/>
        <w:spacing w:after="0" w:line="240" w:lineRule="auto"/>
        <w:ind w:right="142" w:hanging="142"/>
        <w:jc w:val="right"/>
        <w:textAlignment w:val="baseline"/>
        <w:rPr>
          <w:rFonts w:ascii="Times New Roman" w:eastAsia="Times New Roman" w:hAnsi="Times New Roman" w:cs="Times New Roman"/>
          <w:sz w:val="24"/>
          <w:szCs w:val="24"/>
          <w:lang w:val="en-US" w:eastAsia="ar-SA"/>
        </w:rPr>
      </w:pPr>
    </w:p>
    <w:p w14:paraId="3012B585" w14:textId="77777777" w:rsidR="00CC6F25" w:rsidRPr="00803CE4" w:rsidRDefault="00CC6F25" w:rsidP="00CC6F25">
      <w:pPr>
        <w:jc w:val="center"/>
        <w:rPr>
          <w:rFonts w:ascii="Times New Roman" w:eastAsia="Calibri" w:hAnsi="Times New Roman" w:cs="Times New Roman"/>
          <w:b/>
          <w:bCs/>
          <w:sz w:val="24"/>
          <w:szCs w:val="24"/>
          <w:lang w:eastAsia="ar-SA"/>
        </w:rPr>
      </w:pPr>
      <w:r w:rsidRPr="00803CE4">
        <w:rPr>
          <w:rFonts w:ascii="Times New Roman" w:eastAsia="Calibri" w:hAnsi="Times New Roman" w:cs="Times New Roman"/>
          <w:b/>
          <w:bCs/>
          <w:sz w:val="24"/>
          <w:szCs w:val="24"/>
          <w:lang w:eastAsia="ar-SA"/>
        </w:rPr>
        <w:t>График</w:t>
      </w:r>
    </w:p>
    <w:p w14:paraId="3129EA8A" w14:textId="30178B2C" w:rsidR="00CC6F25" w:rsidRPr="00803CE4" w:rsidRDefault="00CC6F25" w:rsidP="00CC6F25">
      <w:pPr>
        <w:spacing w:after="0"/>
        <w:ind w:right="-284"/>
        <w:jc w:val="center"/>
        <w:rPr>
          <w:rFonts w:ascii="Times New Roman" w:hAnsi="Times New Roman" w:cs="Times New Roman"/>
          <w:sz w:val="24"/>
          <w:szCs w:val="24"/>
        </w:rPr>
      </w:pPr>
      <w:r w:rsidRPr="00803CE4">
        <w:rPr>
          <w:rFonts w:ascii="Times New Roman" w:hAnsi="Times New Roman" w:cs="Times New Roman"/>
          <w:sz w:val="24"/>
          <w:szCs w:val="24"/>
        </w:rPr>
        <w:t xml:space="preserve">на дейностите, сроковете и </w:t>
      </w:r>
      <w:r w:rsidRPr="00803CE4">
        <w:rPr>
          <w:rFonts w:ascii="Times New Roman" w:hAnsi="Times New Roman" w:cs="Times New Roman"/>
          <w:color w:val="000000" w:themeColor="text1"/>
          <w:sz w:val="24"/>
          <w:szCs w:val="24"/>
        </w:rPr>
        <w:t>отговорните лица</w:t>
      </w:r>
      <w:r w:rsidRPr="00803CE4">
        <w:rPr>
          <w:rFonts w:ascii="Times New Roman" w:hAnsi="Times New Roman" w:cs="Times New Roman"/>
          <w:sz w:val="24"/>
          <w:szCs w:val="24"/>
        </w:rPr>
        <w:t xml:space="preserve"> по приема на деца в първа възрастова група в детските градини и подготвителните групи в училищата на територията на община Търговище</w:t>
      </w:r>
    </w:p>
    <w:p w14:paraId="68DAC4CB" w14:textId="7FDF360F" w:rsidR="00CC6F25" w:rsidRPr="00803CE4" w:rsidRDefault="00CC6F25" w:rsidP="00CC6F25">
      <w:pPr>
        <w:spacing w:after="0"/>
        <w:ind w:right="-284"/>
        <w:jc w:val="center"/>
        <w:rPr>
          <w:rFonts w:ascii="Times New Roman" w:hAnsi="Times New Roman" w:cs="Times New Roman"/>
          <w:sz w:val="24"/>
          <w:szCs w:val="24"/>
        </w:rPr>
      </w:pPr>
      <w:r w:rsidRPr="00803CE4">
        <w:rPr>
          <w:rFonts w:ascii="Times New Roman" w:hAnsi="Times New Roman" w:cs="Times New Roman"/>
          <w:sz w:val="24"/>
          <w:szCs w:val="24"/>
        </w:rPr>
        <w:t>за учебната 2025-2026 г.</w:t>
      </w:r>
    </w:p>
    <w:p w14:paraId="636CECCA" w14:textId="35734123" w:rsidR="005B31A9" w:rsidRPr="00803CE4" w:rsidRDefault="00CC6F25" w:rsidP="00CC6F25">
      <w:pPr>
        <w:spacing w:after="0"/>
        <w:jc w:val="center"/>
        <w:rPr>
          <w:rFonts w:ascii="Times New Roman" w:eastAsia="Calibri" w:hAnsi="Times New Roman" w:cs="Times New Roman"/>
          <w:sz w:val="24"/>
          <w:szCs w:val="24"/>
          <w:lang w:val="en-US" w:eastAsia="ar-SA"/>
        </w:rPr>
      </w:pPr>
      <w:r w:rsidRPr="00803CE4">
        <w:rPr>
          <w:rFonts w:ascii="Times New Roman" w:eastAsia="Calibri" w:hAnsi="Times New Roman" w:cs="Times New Roman"/>
          <w:sz w:val="24"/>
          <w:szCs w:val="24"/>
          <w:lang w:val="en-US" w:eastAsia="ar-SA"/>
        </w:rPr>
        <w:t>(</w:t>
      </w:r>
      <w:r w:rsidRPr="00803CE4">
        <w:rPr>
          <w:rFonts w:ascii="Times New Roman" w:eastAsia="Calibri" w:hAnsi="Times New Roman" w:cs="Times New Roman"/>
          <w:i/>
          <w:iCs/>
          <w:sz w:val="24"/>
          <w:szCs w:val="24"/>
          <w:lang w:eastAsia="ar-SA"/>
        </w:rPr>
        <w:t>утвърден със Заповед № РД-З-</w:t>
      </w:r>
      <w:r w:rsidR="00803CE4" w:rsidRPr="00803CE4">
        <w:rPr>
          <w:rFonts w:ascii="Times New Roman" w:eastAsia="Calibri" w:hAnsi="Times New Roman" w:cs="Times New Roman"/>
          <w:i/>
          <w:iCs/>
          <w:sz w:val="24"/>
          <w:szCs w:val="24"/>
          <w:lang w:eastAsia="ar-SA"/>
        </w:rPr>
        <w:t>167</w:t>
      </w:r>
      <w:r w:rsidRPr="00803CE4">
        <w:rPr>
          <w:rFonts w:ascii="Times New Roman" w:eastAsia="Calibri" w:hAnsi="Times New Roman" w:cs="Times New Roman"/>
          <w:i/>
          <w:iCs/>
          <w:sz w:val="24"/>
          <w:szCs w:val="24"/>
          <w:lang w:eastAsia="ar-SA"/>
        </w:rPr>
        <w:t>/21.02.2025 г. на кмета на община Търговище</w:t>
      </w:r>
      <w:r w:rsidRPr="00803CE4">
        <w:rPr>
          <w:rFonts w:ascii="Times New Roman" w:eastAsia="Calibri" w:hAnsi="Times New Roman" w:cs="Times New Roman"/>
          <w:sz w:val="24"/>
          <w:szCs w:val="24"/>
          <w:lang w:val="en-US" w:eastAsia="ar-SA"/>
        </w:rPr>
        <w:t>)</w:t>
      </w:r>
    </w:p>
    <w:p w14:paraId="7751F0DF" w14:textId="77777777" w:rsidR="00CC6F25" w:rsidRPr="00803CE4" w:rsidRDefault="00CC6F25" w:rsidP="00CC6F25">
      <w:pPr>
        <w:spacing w:after="0"/>
        <w:jc w:val="center"/>
        <w:rPr>
          <w:rFonts w:ascii="Times New Roman" w:eastAsia="Calibri" w:hAnsi="Times New Roman" w:cs="Times New Roman"/>
          <w:sz w:val="24"/>
          <w:szCs w:val="24"/>
          <w:lang w:eastAsia="ar-SA"/>
        </w:rPr>
      </w:pPr>
    </w:p>
    <w:tbl>
      <w:tblPr>
        <w:tblStyle w:val="a6"/>
        <w:tblW w:w="9894" w:type="dxa"/>
        <w:tblInd w:w="137" w:type="dxa"/>
        <w:tblLook w:val="04A0" w:firstRow="1" w:lastRow="0" w:firstColumn="1" w:lastColumn="0" w:noHBand="0" w:noVBand="1"/>
      </w:tblPr>
      <w:tblGrid>
        <w:gridCol w:w="557"/>
        <w:gridCol w:w="3950"/>
        <w:gridCol w:w="1843"/>
        <w:gridCol w:w="3544"/>
      </w:tblGrid>
      <w:tr w:rsidR="00CC6F25" w:rsidRPr="00803CE4" w14:paraId="3C5A0062" w14:textId="77777777" w:rsidTr="00803CE4">
        <w:tc>
          <w:tcPr>
            <w:tcW w:w="557" w:type="dxa"/>
          </w:tcPr>
          <w:p w14:paraId="0C347BD9" w14:textId="77777777" w:rsidR="00CC6F25" w:rsidRPr="00803CE4" w:rsidRDefault="00CC6F25" w:rsidP="00F1581A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03CE4">
              <w:rPr>
                <w:rFonts w:ascii="Times New Roman" w:hAnsi="Times New Roman" w:cs="Times New Roman"/>
                <w:b/>
                <w:sz w:val="24"/>
                <w:szCs w:val="24"/>
              </w:rPr>
              <w:t>№</w:t>
            </w:r>
          </w:p>
        </w:tc>
        <w:tc>
          <w:tcPr>
            <w:tcW w:w="3950" w:type="dxa"/>
          </w:tcPr>
          <w:p w14:paraId="4C889476" w14:textId="14FABC0E" w:rsidR="00CC6F25" w:rsidRPr="00803CE4" w:rsidRDefault="00CC6F25" w:rsidP="00803CE4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03CE4">
              <w:rPr>
                <w:rFonts w:ascii="Times New Roman" w:hAnsi="Times New Roman" w:cs="Times New Roman"/>
                <w:b/>
                <w:sz w:val="24"/>
                <w:szCs w:val="24"/>
              </w:rPr>
              <w:t>Дейности</w:t>
            </w:r>
          </w:p>
        </w:tc>
        <w:tc>
          <w:tcPr>
            <w:tcW w:w="1843" w:type="dxa"/>
          </w:tcPr>
          <w:p w14:paraId="2EB458C5" w14:textId="77777777" w:rsidR="00CC6F25" w:rsidRPr="00803CE4" w:rsidRDefault="00CC6F25" w:rsidP="00F1581A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03CE4">
              <w:rPr>
                <w:rFonts w:ascii="Times New Roman" w:hAnsi="Times New Roman" w:cs="Times New Roman"/>
                <w:b/>
                <w:sz w:val="24"/>
                <w:szCs w:val="24"/>
              </w:rPr>
              <w:t>Срок</w:t>
            </w:r>
          </w:p>
        </w:tc>
        <w:tc>
          <w:tcPr>
            <w:tcW w:w="3544" w:type="dxa"/>
          </w:tcPr>
          <w:p w14:paraId="57BE589A" w14:textId="77777777" w:rsidR="00CC6F25" w:rsidRPr="00803CE4" w:rsidRDefault="00CC6F25" w:rsidP="00F1581A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03CE4">
              <w:rPr>
                <w:rFonts w:ascii="Times New Roman" w:hAnsi="Times New Roman" w:cs="Times New Roman"/>
                <w:b/>
                <w:sz w:val="24"/>
                <w:szCs w:val="24"/>
              </w:rPr>
              <w:t>Извършва се от:</w:t>
            </w:r>
          </w:p>
        </w:tc>
      </w:tr>
      <w:tr w:rsidR="00CC6F25" w:rsidRPr="00803CE4" w14:paraId="22F1F883" w14:textId="77777777" w:rsidTr="00803CE4">
        <w:tc>
          <w:tcPr>
            <w:tcW w:w="557" w:type="dxa"/>
          </w:tcPr>
          <w:p w14:paraId="63CD93C7" w14:textId="77777777" w:rsidR="00CC6F25" w:rsidRPr="00803CE4" w:rsidRDefault="00CC6F25" w:rsidP="00F1581A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803CE4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I.</w:t>
            </w:r>
          </w:p>
        </w:tc>
        <w:tc>
          <w:tcPr>
            <w:tcW w:w="9337" w:type="dxa"/>
            <w:gridSpan w:val="3"/>
          </w:tcPr>
          <w:p w14:paraId="60AB33E0" w14:textId="77777777" w:rsidR="00CC6F25" w:rsidRPr="00803CE4" w:rsidRDefault="00CC6F25" w:rsidP="00F1581A">
            <w:pPr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03CE4">
              <w:rPr>
                <w:rFonts w:ascii="Times New Roman" w:hAnsi="Times New Roman" w:cs="Times New Roman"/>
                <w:b/>
                <w:sz w:val="24"/>
                <w:szCs w:val="24"/>
              </w:rPr>
              <w:t>ПЪРВО КЛАСИРАНЕ</w:t>
            </w:r>
          </w:p>
        </w:tc>
      </w:tr>
      <w:tr w:rsidR="00CC6F25" w:rsidRPr="00803CE4" w14:paraId="37A26C98" w14:textId="77777777" w:rsidTr="00803CE4">
        <w:tc>
          <w:tcPr>
            <w:tcW w:w="557" w:type="dxa"/>
            <w:vAlign w:val="center"/>
          </w:tcPr>
          <w:p w14:paraId="37D76ECA" w14:textId="77777777" w:rsidR="00CC6F25" w:rsidRPr="00803CE4" w:rsidRDefault="00CC6F25" w:rsidP="00F1581A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3CE4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3950" w:type="dxa"/>
            <w:vAlign w:val="center"/>
          </w:tcPr>
          <w:p w14:paraId="5EC213DF" w14:textId="77777777" w:rsidR="00CC6F25" w:rsidRPr="00803CE4" w:rsidRDefault="00CC6F25" w:rsidP="00F1581A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803CE4">
              <w:rPr>
                <w:rFonts w:ascii="Times New Roman" w:hAnsi="Times New Roman" w:cs="Times New Roman"/>
                <w:sz w:val="24"/>
                <w:szCs w:val="24"/>
              </w:rPr>
              <w:t>Срок за подаване на заявления за участие в класиране</w:t>
            </w:r>
          </w:p>
        </w:tc>
        <w:tc>
          <w:tcPr>
            <w:tcW w:w="1843" w:type="dxa"/>
          </w:tcPr>
          <w:p w14:paraId="56813FB5" w14:textId="77777777" w:rsidR="00CC6F25" w:rsidRPr="00803CE4" w:rsidRDefault="00CC6F25" w:rsidP="00F1581A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3CE4">
              <w:rPr>
                <w:rFonts w:ascii="Times New Roman" w:hAnsi="Times New Roman" w:cs="Times New Roman"/>
                <w:sz w:val="24"/>
                <w:szCs w:val="24"/>
              </w:rPr>
              <w:t>от 0</w:t>
            </w:r>
            <w:r w:rsidRPr="00803CE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</w:t>
            </w:r>
            <w:r w:rsidRPr="00803CE4">
              <w:rPr>
                <w:rFonts w:ascii="Times New Roman" w:hAnsi="Times New Roman" w:cs="Times New Roman"/>
                <w:sz w:val="24"/>
                <w:szCs w:val="24"/>
              </w:rPr>
              <w:t>.03.202</w:t>
            </w:r>
            <w:r w:rsidRPr="00803CE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5</w:t>
            </w:r>
            <w:r w:rsidRPr="00803CE4">
              <w:rPr>
                <w:rFonts w:ascii="Times New Roman" w:hAnsi="Times New Roman" w:cs="Times New Roman"/>
                <w:sz w:val="24"/>
                <w:szCs w:val="24"/>
              </w:rPr>
              <w:t xml:space="preserve"> г. </w:t>
            </w:r>
          </w:p>
          <w:p w14:paraId="3775D999" w14:textId="77777777" w:rsidR="00CC6F25" w:rsidRPr="00803CE4" w:rsidRDefault="00CC6F25" w:rsidP="00F1581A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3CE4">
              <w:rPr>
                <w:rFonts w:ascii="Times New Roman" w:hAnsi="Times New Roman" w:cs="Times New Roman"/>
                <w:sz w:val="24"/>
                <w:szCs w:val="24"/>
              </w:rPr>
              <w:t>до 30.04.202</w:t>
            </w:r>
            <w:r w:rsidRPr="00803CE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5</w:t>
            </w:r>
            <w:r w:rsidRPr="00803CE4">
              <w:rPr>
                <w:rFonts w:ascii="Times New Roman" w:hAnsi="Times New Roman" w:cs="Times New Roman"/>
                <w:sz w:val="24"/>
                <w:szCs w:val="24"/>
              </w:rPr>
              <w:t xml:space="preserve"> г.</w:t>
            </w:r>
          </w:p>
        </w:tc>
        <w:tc>
          <w:tcPr>
            <w:tcW w:w="3544" w:type="dxa"/>
            <w:vAlign w:val="center"/>
          </w:tcPr>
          <w:p w14:paraId="3F298A10" w14:textId="77777777" w:rsidR="00CC6F25" w:rsidRPr="00803CE4" w:rsidRDefault="00CC6F25" w:rsidP="00F1581A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803CE4">
              <w:rPr>
                <w:rFonts w:ascii="Times New Roman" w:hAnsi="Times New Roman" w:cs="Times New Roman"/>
                <w:sz w:val="24"/>
                <w:szCs w:val="24"/>
              </w:rPr>
              <w:t xml:space="preserve">Родител, настойник или лице, полагащо грижи за детето </w:t>
            </w:r>
          </w:p>
        </w:tc>
      </w:tr>
      <w:tr w:rsidR="00CC6F25" w:rsidRPr="00803CE4" w14:paraId="0EF0E80D" w14:textId="77777777" w:rsidTr="00803CE4">
        <w:tc>
          <w:tcPr>
            <w:tcW w:w="557" w:type="dxa"/>
            <w:vAlign w:val="center"/>
          </w:tcPr>
          <w:p w14:paraId="6D2CC275" w14:textId="77777777" w:rsidR="00CC6F25" w:rsidRPr="00803CE4" w:rsidRDefault="00CC6F25" w:rsidP="00F1581A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3CE4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3950" w:type="dxa"/>
            <w:vAlign w:val="center"/>
          </w:tcPr>
          <w:p w14:paraId="692CE808" w14:textId="77777777" w:rsidR="00CC6F25" w:rsidRPr="00803CE4" w:rsidRDefault="00CC6F25" w:rsidP="00F1581A">
            <w:pPr>
              <w:spacing w:line="276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03CE4">
              <w:rPr>
                <w:rFonts w:ascii="Times New Roman" w:hAnsi="Times New Roman" w:cs="Times New Roman"/>
                <w:sz w:val="24"/>
                <w:szCs w:val="24"/>
              </w:rPr>
              <w:t>Извършване на класирането</w:t>
            </w:r>
            <w:r w:rsidRPr="00803CE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803CE4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803CE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803CE4">
              <w:rPr>
                <w:rFonts w:ascii="Times New Roman" w:hAnsi="Times New Roman" w:cs="Times New Roman"/>
                <w:sz w:val="24"/>
                <w:szCs w:val="24"/>
              </w:rPr>
              <w:t>обявяване на резултатите</w:t>
            </w:r>
          </w:p>
        </w:tc>
        <w:tc>
          <w:tcPr>
            <w:tcW w:w="1843" w:type="dxa"/>
          </w:tcPr>
          <w:p w14:paraId="7ACE598A" w14:textId="77777777" w:rsidR="00CC6F25" w:rsidRPr="00803CE4" w:rsidRDefault="00CC6F25" w:rsidP="00F1581A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3CE4">
              <w:rPr>
                <w:rFonts w:ascii="Times New Roman" w:hAnsi="Times New Roman" w:cs="Times New Roman"/>
                <w:sz w:val="24"/>
                <w:szCs w:val="24"/>
              </w:rPr>
              <w:t>от 02.05.202</w:t>
            </w:r>
            <w:r w:rsidRPr="00803CE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5</w:t>
            </w:r>
            <w:r w:rsidRPr="00803CE4">
              <w:rPr>
                <w:rFonts w:ascii="Times New Roman" w:hAnsi="Times New Roman" w:cs="Times New Roman"/>
                <w:sz w:val="24"/>
                <w:szCs w:val="24"/>
              </w:rPr>
              <w:t xml:space="preserve"> г.</w:t>
            </w:r>
          </w:p>
          <w:p w14:paraId="594DECC8" w14:textId="77777777" w:rsidR="00CC6F25" w:rsidRPr="00803CE4" w:rsidRDefault="00CC6F25" w:rsidP="00F1581A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3CE4">
              <w:rPr>
                <w:rFonts w:ascii="Times New Roman" w:hAnsi="Times New Roman" w:cs="Times New Roman"/>
                <w:sz w:val="24"/>
                <w:szCs w:val="24"/>
              </w:rPr>
              <w:t>до 1</w:t>
            </w:r>
            <w:r w:rsidRPr="00803CE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6</w:t>
            </w:r>
            <w:r w:rsidRPr="00803CE4">
              <w:rPr>
                <w:rFonts w:ascii="Times New Roman" w:hAnsi="Times New Roman" w:cs="Times New Roman"/>
                <w:sz w:val="24"/>
                <w:szCs w:val="24"/>
              </w:rPr>
              <w:t>.05.202</w:t>
            </w:r>
            <w:r w:rsidRPr="00803CE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5</w:t>
            </w:r>
            <w:r w:rsidRPr="00803CE4">
              <w:rPr>
                <w:rFonts w:ascii="Times New Roman" w:hAnsi="Times New Roman" w:cs="Times New Roman"/>
                <w:sz w:val="24"/>
                <w:szCs w:val="24"/>
              </w:rPr>
              <w:t xml:space="preserve"> г.</w:t>
            </w:r>
          </w:p>
        </w:tc>
        <w:tc>
          <w:tcPr>
            <w:tcW w:w="3544" w:type="dxa"/>
            <w:vAlign w:val="center"/>
          </w:tcPr>
          <w:p w14:paraId="1D8192FE" w14:textId="77777777" w:rsidR="00CC6F25" w:rsidRPr="00803CE4" w:rsidRDefault="00CC6F25" w:rsidP="00F1581A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03CE4">
              <w:rPr>
                <w:rFonts w:ascii="Times New Roman" w:hAnsi="Times New Roman" w:cs="Times New Roman"/>
                <w:sz w:val="24"/>
                <w:szCs w:val="24"/>
              </w:rPr>
              <w:t>Комисия по приема в детската градина/училището</w:t>
            </w:r>
          </w:p>
        </w:tc>
      </w:tr>
      <w:tr w:rsidR="00CC6F25" w:rsidRPr="00803CE4" w14:paraId="6EB69635" w14:textId="77777777" w:rsidTr="00803CE4">
        <w:tc>
          <w:tcPr>
            <w:tcW w:w="557" w:type="dxa"/>
            <w:vAlign w:val="center"/>
          </w:tcPr>
          <w:p w14:paraId="4B030307" w14:textId="77777777" w:rsidR="00CC6F25" w:rsidRPr="00803CE4" w:rsidRDefault="00CC6F25" w:rsidP="00F1581A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3CE4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3950" w:type="dxa"/>
            <w:vAlign w:val="center"/>
          </w:tcPr>
          <w:p w14:paraId="4D98083F" w14:textId="77777777" w:rsidR="00CC6F25" w:rsidRPr="00803CE4" w:rsidRDefault="00CC6F25" w:rsidP="00F1581A">
            <w:pPr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03CE4">
              <w:rPr>
                <w:rFonts w:ascii="Times New Roman" w:hAnsi="Times New Roman" w:cs="Times New Roman"/>
                <w:sz w:val="24"/>
                <w:szCs w:val="24"/>
              </w:rPr>
              <w:t>Срок за записване</w:t>
            </w:r>
            <w:r w:rsidRPr="00803CE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803CE4">
              <w:rPr>
                <w:rFonts w:ascii="Times New Roman" w:hAnsi="Times New Roman" w:cs="Times New Roman"/>
                <w:sz w:val="24"/>
                <w:szCs w:val="24"/>
              </w:rPr>
              <w:t>на класираните деца</w:t>
            </w:r>
          </w:p>
        </w:tc>
        <w:tc>
          <w:tcPr>
            <w:tcW w:w="1843" w:type="dxa"/>
          </w:tcPr>
          <w:p w14:paraId="5C813785" w14:textId="77777777" w:rsidR="00CC6F25" w:rsidRPr="00803CE4" w:rsidRDefault="00CC6F25" w:rsidP="00F1581A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3CE4">
              <w:rPr>
                <w:rFonts w:ascii="Times New Roman" w:hAnsi="Times New Roman" w:cs="Times New Roman"/>
                <w:sz w:val="24"/>
                <w:szCs w:val="24"/>
              </w:rPr>
              <w:t xml:space="preserve">от </w:t>
            </w:r>
            <w:r w:rsidRPr="00803CE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19</w:t>
            </w:r>
            <w:r w:rsidRPr="00803CE4">
              <w:rPr>
                <w:rFonts w:ascii="Times New Roman" w:hAnsi="Times New Roman" w:cs="Times New Roman"/>
                <w:sz w:val="24"/>
                <w:szCs w:val="24"/>
              </w:rPr>
              <w:t>.05.202</w:t>
            </w:r>
            <w:r w:rsidRPr="00803CE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5</w:t>
            </w:r>
            <w:r w:rsidRPr="00803CE4">
              <w:rPr>
                <w:rFonts w:ascii="Times New Roman" w:hAnsi="Times New Roman" w:cs="Times New Roman"/>
                <w:sz w:val="24"/>
                <w:szCs w:val="24"/>
              </w:rPr>
              <w:t xml:space="preserve"> г.</w:t>
            </w:r>
          </w:p>
          <w:p w14:paraId="643BD2F7" w14:textId="77777777" w:rsidR="00CC6F25" w:rsidRPr="00803CE4" w:rsidRDefault="00CC6F25" w:rsidP="00F1581A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3CE4">
              <w:rPr>
                <w:rFonts w:ascii="Times New Roman" w:hAnsi="Times New Roman" w:cs="Times New Roman"/>
                <w:sz w:val="24"/>
                <w:szCs w:val="24"/>
              </w:rPr>
              <w:t>до 2</w:t>
            </w:r>
            <w:r w:rsidRPr="00803CE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  <w:r w:rsidRPr="00803CE4">
              <w:rPr>
                <w:rFonts w:ascii="Times New Roman" w:hAnsi="Times New Roman" w:cs="Times New Roman"/>
                <w:sz w:val="24"/>
                <w:szCs w:val="24"/>
              </w:rPr>
              <w:t>.05.202</w:t>
            </w:r>
            <w:r w:rsidRPr="00803CE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5</w:t>
            </w:r>
            <w:r w:rsidRPr="00803CE4">
              <w:rPr>
                <w:rFonts w:ascii="Times New Roman" w:hAnsi="Times New Roman" w:cs="Times New Roman"/>
                <w:sz w:val="24"/>
                <w:szCs w:val="24"/>
              </w:rPr>
              <w:t xml:space="preserve"> г.</w:t>
            </w:r>
          </w:p>
        </w:tc>
        <w:tc>
          <w:tcPr>
            <w:tcW w:w="3544" w:type="dxa"/>
            <w:vAlign w:val="center"/>
          </w:tcPr>
          <w:p w14:paraId="66192BEA" w14:textId="77777777" w:rsidR="00CC6F25" w:rsidRPr="00803CE4" w:rsidRDefault="00CC6F25" w:rsidP="00F1581A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03CE4">
              <w:rPr>
                <w:rFonts w:ascii="Times New Roman" w:hAnsi="Times New Roman" w:cs="Times New Roman"/>
                <w:sz w:val="24"/>
                <w:szCs w:val="24"/>
              </w:rPr>
              <w:t xml:space="preserve">Родител, настойник или лице, полагащо грижи за детето </w:t>
            </w:r>
          </w:p>
        </w:tc>
      </w:tr>
      <w:tr w:rsidR="00CC6F25" w:rsidRPr="00803CE4" w14:paraId="4F8EC88E" w14:textId="77777777" w:rsidTr="00803CE4">
        <w:tc>
          <w:tcPr>
            <w:tcW w:w="557" w:type="dxa"/>
            <w:vAlign w:val="center"/>
          </w:tcPr>
          <w:p w14:paraId="6DAD662A" w14:textId="77777777" w:rsidR="00CC6F25" w:rsidRPr="00803CE4" w:rsidRDefault="00CC6F25" w:rsidP="00F1581A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3CE4">
              <w:rPr>
                <w:rFonts w:ascii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3950" w:type="dxa"/>
            <w:vAlign w:val="center"/>
          </w:tcPr>
          <w:p w14:paraId="30353D4A" w14:textId="77777777" w:rsidR="00CC6F25" w:rsidRPr="00803CE4" w:rsidRDefault="00CC6F25" w:rsidP="00F1581A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03CE4">
              <w:rPr>
                <w:rFonts w:ascii="Times New Roman" w:hAnsi="Times New Roman" w:cs="Times New Roman"/>
                <w:sz w:val="24"/>
                <w:szCs w:val="24"/>
              </w:rPr>
              <w:t xml:space="preserve">Обявяване на незаетите места след първо класиране </w:t>
            </w:r>
          </w:p>
        </w:tc>
        <w:tc>
          <w:tcPr>
            <w:tcW w:w="1843" w:type="dxa"/>
          </w:tcPr>
          <w:p w14:paraId="057D063F" w14:textId="77777777" w:rsidR="00CC6F25" w:rsidRPr="00803CE4" w:rsidRDefault="00CC6F25" w:rsidP="00F1581A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3CE4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803CE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</w:t>
            </w:r>
            <w:r w:rsidRPr="00803CE4">
              <w:rPr>
                <w:rFonts w:ascii="Times New Roman" w:hAnsi="Times New Roman" w:cs="Times New Roman"/>
                <w:sz w:val="24"/>
                <w:szCs w:val="24"/>
              </w:rPr>
              <w:t>.05.202</w:t>
            </w:r>
            <w:r w:rsidRPr="00803CE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5</w:t>
            </w:r>
            <w:r w:rsidRPr="00803CE4">
              <w:rPr>
                <w:rFonts w:ascii="Times New Roman" w:hAnsi="Times New Roman" w:cs="Times New Roman"/>
                <w:sz w:val="24"/>
                <w:szCs w:val="24"/>
              </w:rPr>
              <w:t xml:space="preserve"> г.</w:t>
            </w:r>
          </w:p>
        </w:tc>
        <w:tc>
          <w:tcPr>
            <w:tcW w:w="3544" w:type="dxa"/>
            <w:vAlign w:val="center"/>
          </w:tcPr>
          <w:p w14:paraId="28654181" w14:textId="77777777" w:rsidR="00CC6F25" w:rsidRPr="00803CE4" w:rsidRDefault="00CC6F25" w:rsidP="00F1581A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803CE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К</w:t>
            </w:r>
            <w:r w:rsidRPr="00803CE4">
              <w:rPr>
                <w:rFonts w:ascii="Times New Roman" w:hAnsi="Times New Roman" w:cs="Times New Roman"/>
                <w:sz w:val="24"/>
                <w:szCs w:val="24"/>
              </w:rPr>
              <w:t>омисия по приема в детската градина/училището</w:t>
            </w:r>
          </w:p>
        </w:tc>
      </w:tr>
      <w:tr w:rsidR="00CC6F25" w:rsidRPr="00803CE4" w14:paraId="3DF2AD9A" w14:textId="77777777" w:rsidTr="00803CE4">
        <w:tc>
          <w:tcPr>
            <w:tcW w:w="557" w:type="dxa"/>
          </w:tcPr>
          <w:p w14:paraId="33B0CF7F" w14:textId="77777777" w:rsidR="00CC6F25" w:rsidRPr="00803CE4" w:rsidRDefault="00CC6F25" w:rsidP="00F1581A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03CE4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II.</w:t>
            </w:r>
          </w:p>
        </w:tc>
        <w:tc>
          <w:tcPr>
            <w:tcW w:w="9337" w:type="dxa"/>
            <w:gridSpan w:val="3"/>
          </w:tcPr>
          <w:p w14:paraId="211501CC" w14:textId="77777777" w:rsidR="00CC6F25" w:rsidRPr="00803CE4" w:rsidRDefault="00CC6F25" w:rsidP="00F1581A">
            <w:pPr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03CE4">
              <w:rPr>
                <w:rFonts w:ascii="Times New Roman" w:hAnsi="Times New Roman" w:cs="Times New Roman"/>
                <w:b/>
                <w:sz w:val="24"/>
                <w:szCs w:val="24"/>
              </w:rPr>
              <w:t>ВТОРО КЛАСИРАНЕ</w:t>
            </w:r>
          </w:p>
        </w:tc>
      </w:tr>
      <w:tr w:rsidR="00CC6F25" w:rsidRPr="00803CE4" w14:paraId="09771F9A" w14:textId="77777777" w:rsidTr="00803CE4">
        <w:tc>
          <w:tcPr>
            <w:tcW w:w="557" w:type="dxa"/>
            <w:vAlign w:val="center"/>
          </w:tcPr>
          <w:p w14:paraId="21FAB328" w14:textId="77777777" w:rsidR="00CC6F25" w:rsidRPr="00803CE4" w:rsidRDefault="00CC6F25" w:rsidP="00F1581A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3CE4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3950" w:type="dxa"/>
            <w:vAlign w:val="center"/>
          </w:tcPr>
          <w:p w14:paraId="29B7C094" w14:textId="77777777" w:rsidR="00CC6F25" w:rsidRPr="00803CE4" w:rsidRDefault="00CC6F25" w:rsidP="00F1581A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803CE4">
              <w:rPr>
                <w:rFonts w:ascii="Times New Roman" w:hAnsi="Times New Roman" w:cs="Times New Roman"/>
                <w:sz w:val="24"/>
                <w:szCs w:val="24"/>
              </w:rPr>
              <w:t>Срок за подаване на заявления за участие в класиране</w:t>
            </w:r>
          </w:p>
        </w:tc>
        <w:tc>
          <w:tcPr>
            <w:tcW w:w="1843" w:type="dxa"/>
          </w:tcPr>
          <w:p w14:paraId="0963A657" w14:textId="77777777" w:rsidR="00CC6F25" w:rsidRPr="00803CE4" w:rsidRDefault="00CC6F25" w:rsidP="00F1581A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3CE4">
              <w:rPr>
                <w:rFonts w:ascii="Times New Roman" w:hAnsi="Times New Roman" w:cs="Times New Roman"/>
                <w:sz w:val="24"/>
                <w:szCs w:val="24"/>
              </w:rPr>
              <w:t>от 2</w:t>
            </w:r>
            <w:r w:rsidRPr="00803CE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</w:t>
            </w:r>
            <w:r w:rsidRPr="00803CE4">
              <w:rPr>
                <w:rFonts w:ascii="Times New Roman" w:hAnsi="Times New Roman" w:cs="Times New Roman"/>
                <w:sz w:val="24"/>
                <w:szCs w:val="24"/>
              </w:rPr>
              <w:t>.05.202</w:t>
            </w:r>
            <w:r w:rsidRPr="00803CE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5</w:t>
            </w:r>
            <w:r w:rsidRPr="00803CE4">
              <w:rPr>
                <w:rFonts w:ascii="Times New Roman" w:hAnsi="Times New Roman" w:cs="Times New Roman"/>
                <w:sz w:val="24"/>
                <w:szCs w:val="24"/>
              </w:rPr>
              <w:t xml:space="preserve"> г.</w:t>
            </w:r>
          </w:p>
          <w:p w14:paraId="4EF11067" w14:textId="77777777" w:rsidR="00CC6F25" w:rsidRPr="00803CE4" w:rsidRDefault="00CC6F25" w:rsidP="00F1581A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3CE4">
              <w:rPr>
                <w:rFonts w:ascii="Times New Roman" w:hAnsi="Times New Roman" w:cs="Times New Roman"/>
                <w:sz w:val="24"/>
                <w:szCs w:val="24"/>
              </w:rPr>
              <w:t>до 27.05.202</w:t>
            </w:r>
            <w:r w:rsidRPr="00803CE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5</w:t>
            </w:r>
            <w:r w:rsidRPr="00803CE4">
              <w:rPr>
                <w:rFonts w:ascii="Times New Roman" w:hAnsi="Times New Roman" w:cs="Times New Roman"/>
                <w:sz w:val="24"/>
                <w:szCs w:val="24"/>
              </w:rPr>
              <w:t xml:space="preserve"> г.</w:t>
            </w:r>
          </w:p>
        </w:tc>
        <w:tc>
          <w:tcPr>
            <w:tcW w:w="3544" w:type="dxa"/>
            <w:vAlign w:val="center"/>
          </w:tcPr>
          <w:p w14:paraId="110F0D1F" w14:textId="77777777" w:rsidR="00CC6F25" w:rsidRPr="00803CE4" w:rsidRDefault="00CC6F25" w:rsidP="00F1581A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803CE4">
              <w:rPr>
                <w:rFonts w:ascii="Times New Roman" w:hAnsi="Times New Roman" w:cs="Times New Roman"/>
                <w:sz w:val="24"/>
                <w:szCs w:val="24"/>
              </w:rPr>
              <w:t xml:space="preserve">Родител, настойник или лице, полагащо грижи за детето </w:t>
            </w:r>
          </w:p>
        </w:tc>
      </w:tr>
      <w:tr w:rsidR="00CC6F25" w:rsidRPr="00803CE4" w14:paraId="6EFA86AB" w14:textId="77777777" w:rsidTr="00803CE4">
        <w:tc>
          <w:tcPr>
            <w:tcW w:w="557" w:type="dxa"/>
            <w:vAlign w:val="center"/>
          </w:tcPr>
          <w:p w14:paraId="3A041968" w14:textId="77777777" w:rsidR="00CC6F25" w:rsidRPr="00803CE4" w:rsidRDefault="00CC6F25" w:rsidP="00F1581A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3CE4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3950" w:type="dxa"/>
            <w:vAlign w:val="center"/>
          </w:tcPr>
          <w:p w14:paraId="4A4F890A" w14:textId="77777777" w:rsidR="00CC6F25" w:rsidRPr="00803CE4" w:rsidRDefault="00CC6F25" w:rsidP="00F1581A">
            <w:pPr>
              <w:spacing w:line="276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03CE4">
              <w:rPr>
                <w:rFonts w:ascii="Times New Roman" w:hAnsi="Times New Roman" w:cs="Times New Roman"/>
                <w:sz w:val="24"/>
                <w:szCs w:val="24"/>
              </w:rPr>
              <w:t>Извършване на класирането</w:t>
            </w:r>
            <w:r w:rsidRPr="00803CE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803CE4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803CE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803CE4">
              <w:rPr>
                <w:rFonts w:ascii="Times New Roman" w:hAnsi="Times New Roman" w:cs="Times New Roman"/>
                <w:sz w:val="24"/>
                <w:szCs w:val="24"/>
              </w:rPr>
              <w:t>обявяване на резултатите</w:t>
            </w:r>
          </w:p>
        </w:tc>
        <w:tc>
          <w:tcPr>
            <w:tcW w:w="1843" w:type="dxa"/>
          </w:tcPr>
          <w:p w14:paraId="684931CD" w14:textId="77777777" w:rsidR="00CC6F25" w:rsidRPr="00803CE4" w:rsidRDefault="00CC6F25" w:rsidP="00F1581A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3CE4">
              <w:rPr>
                <w:rFonts w:ascii="Times New Roman" w:hAnsi="Times New Roman" w:cs="Times New Roman"/>
                <w:sz w:val="24"/>
                <w:szCs w:val="24"/>
              </w:rPr>
              <w:t>28.05.202</w:t>
            </w:r>
            <w:r w:rsidRPr="00803CE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5</w:t>
            </w:r>
            <w:r w:rsidRPr="00803CE4">
              <w:rPr>
                <w:rFonts w:ascii="Times New Roman" w:hAnsi="Times New Roman" w:cs="Times New Roman"/>
                <w:sz w:val="24"/>
                <w:szCs w:val="24"/>
              </w:rPr>
              <w:t xml:space="preserve"> г.</w:t>
            </w:r>
          </w:p>
        </w:tc>
        <w:tc>
          <w:tcPr>
            <w:tcW w:w="3544" w:type="dxa"/>
            <w:vAlign w:val="center"/>
          </w:tcPr>
          <w:p w14:paraId="5B087843" w14:textId="77777777" w:rsidR="00CC6F25" w:rsidRPr="00803CE4" w:rsidRDefault="00CC6F25" w:rsidP="00F1581A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03CE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К</w:t>
            </w:r>
            <w:r w:rsidRPr="00803CE4">
              <w:rPr>
                <w:rFonts w:ascii="Times New Roman" w:hAnsi="Times New Roman" w:cs="Times New Roman"/>
                <w:sz w:val="24"/>
                <w:szCs w:val="24"/>
              </w:rPr>
              <w:t>омисия по приема в детската градина/училището</w:t>
            </w:r>
          </w:p>
        </w:tc>
      </w:tr>
      <w:tr w:rsidR="00CC6F25" w:rsidRPr="00803CE4" w14:paraId="0FAF642E" w14:textId="77777777" w:rsidTr="00803CE4">
        <w:tc>
          <w:tcPr>
            <w:tcW w:w="557" w:type="dxa"/>
            <w:vAlign w:val="center"/>
          </w:tcPr>
          <w:p w14:paraId="1C0D3048" w14:textId="77777777" w:rsidR="00CC6F25" w:rsidRPr="00803CE4" w:rsidRDefault="00CC6F25" w:rsidP="00F1581A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3CE4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3950" w:type="dxa"/>
            <w:vAlign w:val="center"/>
          </w:tcPr>
          <w:p w14:paraId="4101EBD5" w14:textId="77777777" w:rsidR="00CC6F25" w:rsidRPr="00803CE4" w:rsidRDefault="00CC6F25" w:rsidP="00F1581A">
            <w:pPr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03CE4">
              <w:rPr>
                <w:rFonts w:ascii="Times New Roman" w:hAnsi="Times New Roman" w:cs="Times New Roman"/>
                <w:sz w:val="24"/>
                <w:szCs w:val="24"/>
              </w:rPr>
              <w:t>Срок за записване</w:t>
            </w:r>
            <w:r w:rsidRPr="00803CE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803CE4">
              <w:rPr>
                <w:rFonts w:ascii="Times New Roman" w:hAnsi="Times New Roman" w:cs="Times New Roman"/>
                <w:sz w:val="24"/>
                <w:szCs w:val="24"/>
              </w:rPr>
              <w:t>на класираните деца</w:t>
            </w:r>
          </w:p>
        </w:tc>
        <w:tc>
          <w:tcPr>
            <w:tcW w:w="1843" w:type="dxa"/>
          </w:tcPr>
          <w:p w14:paraId="01C134A2" w14:textId="77777777" w:rsidR="00CC6F25" w:rsidRPr="00803CE4" w:rsidRDefault="00CC6F25" w:rsidP="00F1581A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3CE4">
              <w:rPr>
                <w:rFonts w:ascii="Times New Roman" w:hAnsi="Times New Roman" w:cs="Times New Roman"/>
                <w:sz w:val="24"/>
                <w:szCs w:val="24"/>
              </w:rPr>
              <w:t xml:space="preserve">от </w:t>
            </w:r>
            <w:r w:rsidRPr="00803CE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</w:t>
            </w:r>
            <w:r w:rsidRPr="00803CE4">
              <w:rPr>
                <w:rFonts w:ascii="Times New Roman" w:hAnsi="Times New Roman" w:cs="Times New Roman"/>
                <w:sz w:val="24"/>
                <w:szCs w:val="24"/>
              </w:rPr>
              <w:t>9.05.202</w:t>
            </w:r>
            <w:r w:rsidRPr="00803CE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5</w:t>
            </w:r>
            <w:r w:rsidRPr="00803CE4">
              <w:rPr>
                <w:rFonts w:ascii="Times New Roman" w:hAnsi="Times New Roman" w:cs="Times New Roman"/>
                <w:sz w:val="24"/>
                <w:szCs w:val="24"/>
              </w:rPr>
              <w:t xml:space="preserve"> г. </w:t>
            </w:r>
          </w:p>
          <w:p w14:paraId="6C0CCDB1" w14:textId="77777777" w:rsidR="00CC6F25" w:rsidRPr="00803CE4" w:rsidRDefault="00CC6F25" w:rsidP="00F1581A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3CE4">
              <w:rPr>
                <w:rFonts w:ascii="Times New Roman" w:hAnsi="Times New Roman" w:cs="Times New Roman"/>
                <w:sz w:val="24"/>
                <w:szCs w:val="24"/>
              </w:rPr>
              <w:t>до 02.06.202</w:t>
            </w:r>
            <w:r w:rsidRPr="00803CE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5</w:t>
            </w:r>
            <w:r w:rsidRPr="00803CE4">
              <w:rPr>
                <w:rFonts w:ascii="Times New Roman" w:hAnsi="Times New Roman" w:cs="Times New Roman"/>
                <w:sz w:val="24"/>
                <w:szCs w:val="24"/>
              </w:rPr>
              <w:t xml:space="preserve"> г.</w:t>
            </w:r>
          </w:p>
        </w:tc>
        <w:tc>
          <w:tcPr>
            <w:tcW w:w="3544" w:type="dxa"/>
            <w:vAlign w:val="center"/>
          </w:tcPr>
          <w:p w14:paraId="423BEAE6" w14:textId="77777777" w:rsidR="00CC6F25" w:rsidRPr="00803CE4" w:rsidRDefault="00CC6F25" w:rsidP="00F1581A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03CE4">
              <w:rPr>
                <w:rFonts w:ascii="Times New Roman" w:hAnsi="Times New Roman" w:cs="Times New Roman"/>
                <w:sz w:val="24"/>
                <w:szCs w:val="24"/>
              </w:rPr>
              <w:t xml:space="preserve">Родител, настойник или лице, полагащо грижи за детето </w:t>
            </w:r>
          </w:p>
        </w:tc>
      </w:tr>
      <w:tr w:rsidR="00CC6F25" w:rsidRPr="00803CE4" w14:paraId="29583F94" w14:textId="77777777" w:rsidTr="00803CE4">
        <w:trPr>
          <w:trHeight w:val="825"/>
        </w:trPr>
        <w:tc>
          <w:tcPr>
            <w:tcW w:w="557" w:type="dxa"/>
            <w:vAlign w:val="center"/>
          </w:tcPr>
          <w:p w14:paraId="56A2FE65" w14:textId="77777777" w:rsidR="00CC6F25" w:rsidRPr="00803CE4" w:rsidRDefault="00CC6F25" w:rsidP="00F1581A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3CE4">
              <w:rPr>
                <w:rFonts w:ascii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3950" w:type="dxa"/>
            <w:vAlign w:val="center"/>
          </w:tcPr>
          <w:p w14:paraId="46063FAF" w14:textId="77777777" w:rsidR="00CC6F25" w:rsidRPr="00803CE4" w:rsidRDefault="00CC6F25" w:rsidP="00F1581A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03CE4">
              <w:rPr>
                <w:rFonts w:ascii="Times New Roman" w:hAnsi="Times New Roman" w:cs="Times New Roman"/>
                <w:sz w:val="24"/>
                <w:szCs w:val="24"/>
              </w:rPr>
              <w:t xml:space="preserve">Обявяване на незаетите места след второ класиране </w:t>
            </w:r>
          </w:p>
        </w:tc>
        <w:tc>
          <w:tcPr>
            <w:tcW w:w="1843" w:type="dxa"/>
          </w:tcPr>
          <w:p w14:paraId="78C5F1FD" w14:textId="77777777" w:rsidR="00CC6F25" w:rsidRPr="00803CE4" w:rsidRDefault="00CC6F25" w:rsidP="00F1581A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CE179CF" w14:textId="77777777" w:rsidR="00CC6F25" w:rsidRPr="00803CE4" w:rsidRDefault="00CC6F25" w:rsidP="00F1581A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3CE4">
              <w:rPr>
                <w:rFonts w:ascii="Times New Roman" w:hAnsi="Times New Roman" w:cs="Times New Roman"/>
                <w:sz w:val="24"/>
                <w:szCs w:val="24"/>
              </w:rPr>
              <w:t>03.06.202</w:t>
            </w:r>
            <w:r w:rsidRPr="00803CE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5</w:t>
            </w:r>
            <w:r w:rsidRPr="00803CE4">
              <w:rPr>
                <w:rFonts w:ascii="Times New Roman" w:hAnsi="Times New Roman" w:cs="Times New Roman"/>
                <w:sz w:val="24"/>
                <w:szCs w:val="24"/>
              </w:rPr>
              <w:t xml:space="preserve"> г.</w:t>
            </w:r>
          </w:p>
        </w:tc>
        <w:tc>
          <w:tcPr>
            <w:tcW w:w="3544" w:type="dxa"/>
            <w:vAlign w:val="center"/>
          </w:tcPr>
          <w:p w14:paraId="510AE0A0" w14:textId="77777777" w:rsidR="00CC6F25" w:rsidRPr="00803CE4" w:rsidRDefault="00CC6F25" w:rsidP="00F1581A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803CE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К</w:t>
            </w:r>
            <w:r w:rsidRPr="00803CE4">
              <w:rPr>
                <w:rFonts w:ascii="Times New Roman" w:hAnsi="Times New Roman" w:cs="Times New Roman"/>
                <w:sz w:val="24"/>
                <w:szCs w:val="24"/>
              </w:rPr>
              <w:t>омисия по приема в детската градина/училището</w:t>
            </w:r>
          </w:p>
        </w:tc>
      </w:tr>
      <w:tr w:rsidR="00CC6F25" w:rsidRPr="00803CE4" w14:paraId="7548C6DA" w14:textId="77777777" w:rsidTr="00803CE4">
        <w:tc>
          <w:tcPr>
            <w:tcW w:w="557" w:type="dxa"/>
            <w:vAlign w:val="center"/>
          </w:tcPr>
          <w:p w14:paraId="398BE85C" w14:textId="77777777" w:rsidR="00CC6F25" w:rsidRPr="00803CE4" w:rsidRDefault="00CC6F25" w:rsidP="00F1581A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03CE4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III</w:t>
            </w:r>
            <w:r w:rsidRPr="00803CE4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</w:p>
        </w:tc>
        <w:tc>
          <w:tcPr>
            <w:tcW w:w="9337" w:type="dxa"/>
            <w:gridSpan w:val="3"/>
            <w:vAlign w:val="center"/>
          </w:tcPr>
          <w:p w14:paraId="475DD1DC" w14:textId="77777777" w:rsidR="00CC6F25" w:rsidRPr="00803CE4" w:rsidRDefault="00CC6F25" w:rsidP="00F1581A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03CE4">
              <w:rPr>
                <w:rFonts w:ascii="Times New Roman" w:hAnsi="Times New Roman" w:cs="Times New Roman"/>
                <w:b/>
                <w:sz w:val="24"/>
                <w:szCs w:val="24"/>
              </w:rPr>
              <w:t>ТРЕТО КЛАСИРАНЕ</w:t>
            </w:r>
          </w:p>
        </w:tc>
      </w:tr>
      <w:tr w:rsidR="00CC6F25" w:rsidRPr="00803CE4" w14:paraId="343DD8B5" w14:textId="77777777" w:rsidTr="00803CE4">
        <w:trPr>
          <w:trHeight w:val="70"/>
        </w:trPr>
        <w:tc>
          <w:tcPr>
            <w:tcW w:w="557" w:type="dxa"/>
            <w:vAlign w:val="center"/>
          </w:tcPr>
          <w:p w14:paraId="0401828C" w14:textId="77777777" w:rsidR="00CC6F25" w:rsidRPr="00803CE4" w:rsidRDefault="00CC6F25" w:rsidP="00F1581A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3CE4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3950" w:type="dxa"/>
            <w:vAlign w:val="center"/>
          </w:tcPr>
          <w:p w14:paraId="48F9F752" w14:textId="77777777" w:rsidR="00CC6F25" w:rsidRPr="00803CE4" w:rsidRDefault="00CC6F25" w:rsidP="00F1581A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803CE4">
              <w:rPr>
                <w:rFonts w:ascii="Times New Roman" w:hAnsi="Times New Roman" w:cs="Times New Roman"/>
                <w:sz w:val="24"/>
                <w:szCs w:val="24"/>
              </w:rPr>
              <w:t>Срок за подаване на заявления за участие в класиране</w:t>
            </w:r>
          </w:p>
        </w:tc>
        <w:tc>
          <w:tcPr>
            <w:tcW w:w="1843" w:type="dxa"/>
          </w:tcPr>
          <w:p w14:paraId="3891E30D" w14:textId="77777777" w:rsidR="00CC6F25" w:rsidRPr="00803CE4" w:rsidRDefault="00CC6F25" w:rsidP="00F1581A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3CE4">
              <w:rPr>
                <w:rFonts w:ascii="Times New Roman" w:hAnsi="Times New Roman" w:cs="Times New Roman"/>
                <w:sz w:val="24"/>
                <w:szCs w:val="24"/>
              </w:rPr>
              <w:t>от 04.06.202</w:t>
            </w:r>
            <w:r w:rsidRPr="00803CE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5</w:t>
            </w:r>
            <w:r w:rsidRPr="00803CE4">
              <w:rPr>
                <w:rFonts w:ascii="Times New Roman" w:hAnsi="Times New Roman" w:cs="Times New Roman"/>
                <w:sz w:val="24"/>
                <w:szCs w:val="24"/>
              </w:rPr>
              <w:t xml:space="preserve"> г. </w:t>
            </w:r>
          </w:p>
          <w:p w14:paraId="4FC03087" w14:textId="77777777" w:rsidR="00CC6F25" w:rsidRPr="00803CE4" w:rsidRDefault="00CC6F25" w:rsidP="00F1581A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3CE4">
              <w:rPr>
                <w:rFonts w:ascii="Times New Roman" w:hAnsi="Times New Roman" w:cs="Times New Roman"/>
                <w:sz w:val="24"/>
                <w:szCs w:val="24"/>
              </w:rPr>
              <w:t>до 06.06.202</w:t>
            </w:r>
            <w:r w:rsidRPr="00803CE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5</w:t>
            </w:r>
            <w:r w:rsidRPr="00803CE4">
              <w:rPr>
                <w:rFonts w:ascii="Times New Roman" w:hAnsi="Times New Roman" w:cs="Times New Roman"/>
                <w:sz w:val="24"/>
                <w:szCs w:val="24"/>
              </w:rPr>
              <w:t xml:space="preserve"> г.</w:t>
            </w:r>
          </w:p>
        </w:tc>
        <w:tc>
          <w:tcPr>
            <w:tcW w:w="3544" w:type="dxa"/>
            <w:vAlign w:val="center"/>
          </w:tcPr>
          <w:p w14:paraId="1B129DD6" w14:textId="77777777" w:rsidR="00CC6F25" w:rsidRPr="00803CE4" w:rsidRDefault="00CC6F25" w:rsidP="00F1581A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803CE4">
              <w:rPr>
                <w:rFonts w:ascii="Times New Roman" w:hAnsi="Times New Roman" w:cs="Times New Roman"/>
                <w:sz w:val="24"/>
                <w:szCs w:val="24"/>
              </w:rPr>
              <w:t xml:space="preserve">Родител, настойник или лице, полагащо грижи за детето </w:t>
            </w:r>
          </w:p>
        </w:tc>
      </w:tr>
      <w:tr w:rsidR="00CC6F25" w:rsidRPr="00803CE4" w14:paraId="180195C1" w14:textId="77777777" w:rsidTr="00803CE4">
        <w:trPr>
          <w:trHeight w:val="70"/>
        </w:trPr>
        <w:tc>
          <w:tcPr>
            <w:tcW w:w="557" w:type="dxa"/>
            <w:vAlign w:val="center"/>
          </w:tcPr>
          <w:p w14:paraId="43AF79E9" w14:textId="77777777" w:rsidR="00CC6F25" w:rsidRPr="00803CE4" w:rsidRDefault="00CC6F25" w:rsidP="00F1581A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3CE4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3950" w:type="dxa"/>
            <w:vAlign w:val="center"/>
          </w:tcPr>
          <w:p w14:paraId="3DE4B789" w14:textId="77777777" w:rsidR="00CC6F25" w:rsidRPr="00803CE4" w:rsidRDefault="00CC6F25" w:rsidP="00F1581A">
            <w:pPr>
              <w:spacing w:line="276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03CE4">
              <w:rPr>
                <w:rFonts w:ascii="Times New Roman" w:hAnsi="Times New Roman" w:cs="Times New Roman"/>
                <w:sz w:val="24"/>
                <w:szCs w:val="24"/>
              </w:rPr>
              <w:t>Извършване на класирането</w:t>
            </w:r>
            <w:r w:rsidRPr="00803CE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803CE4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803CE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803CE4">
              <w:rPr>
                <w:rFonts w:ascii="Times New Roman" w:hAnsi="Times New Roman" w:cs="Times New Roman"/>
                <w:sz w:val="24"/>
                <w:szCs w:val="24"/>
              </w:rPr>
              <w:t>обявяване на резултатите</w:t>
            </w:r>
          </w:p>
        </w:tc>
        <w:tc>
          <w:tcPr>
            <w:tcW w:w="1843" w:type="dxa"/>
          </w:tcPr>
          <w:p w14:paraId="0A61DF16" w14:textId="77777777" w:rsidR="00CC6F25" w:rsidRPr="00803CE4" w:rsidRDefault="00CC6F25" w:rsidP="00F1581A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3CE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</w:t>
            </w:r>
            <w:r w:rsidRPr="00803CE4">
              <w:rPr>
                <w:rFonts w:ascii="Times New Roman" w:hAnsi="Times New Roman" w:cs="Times New Roman"/>
                <w:sz w:val="24"/>
                <w:szCs w:val="24"/>
              </w:rPr>
              <w:t>9.06.202</w:t>
            </w:r>
            <w:r w:rsidRPr="00803CE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5</w:t>
            </w:r>
            <w:r w:rsidRPr="00803CE4">
              <w:rPr>
                <w:rFonts w:ascii="Times New Roman" w:hAnsi="Times New Roman" w:cs="Times New Roman"/>
                <w:sz w:val="24"/>
                <w:szCs w:val="24"/>
              </w:rPr>
              <w:t xml:space="preserve"> г.</w:t>
            </w:r>
          </w:p>
        </w:tc>
        <w:tc>
          <w:tcPr>
            <w:tcW w:w="3544" w:type="dxa"/>
            <w:vAlign w:val="center"/>
          </w:tcPr>
          <w:p w14:paraId="67B7FA13" w14:textId="77777777" w:rsidR="00CC6F25" w:rsidRPr="00803CE4" w:rsidRDefault="00CC6F25" w:rsidP="00F1581A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03CE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К</w:t>
            </w:r>
            <w:r w:rsidRPr="00803CE4">
              <w:rPr>
                <w:rFonts w:ascii="Times New Roman" w:hAnsi="Times New Roman" w:cs="Times New Roman"/>
                <w:sz w:val="24"/>
                <w:szCs w:val="24"/>
              </w:rPr>
              <w:t>омисия по приема в детската градина/училището</w:t>
            </w:r>
          </w:p>
        </w:tc>
      </w:tr>
      <w:tr w:rsidR="00CC6F25" w:rsidRPr="00803CE4" w14:paraId="41EFC1F0" w14:textId="77777777" w:rsidTr="00803CE4">
        <w:tc>
          <w:tcPr>
            <w:tcW w:w="557" w:type="dxa"/>
            <w:vAlign w:val="center"/>
          </w:tcPr>
          <w:p w14:paraId="0FDAC157" w14:textId="77777777" w:rsidR="00CC6F25" w:rsidRPr="00803CE4" w:rsidRDefault="00CC6F25" w:rsidP="00F1581A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3CE4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3950" w:type="dxa"/>
            <w:vAlign w:val="center"/>
          </w:tcPr>
          <w:p w14:paraId="5637F13C" w14:textId="77777777" w:rsidR="00CC6F25" w:rsidRPr="00803CE4" w:rsidRDefault="00CC6F25" w:rsidP="00F1581A">
            <w:pPr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03CE4">
              <w:rPr>
                <w:rFonts w:ascii="Times New Roman" w:hAnsi="Times New Roman" w:cs="Times New Roman"/>
                <w:sz w:val="24"/>
                <w:szCs w:val="24"/>
              </w:rPr>
              <w:t>Срок за записване</w:t>
            </w:r>
            <w:r w:rsidRPr="00803CE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803CE4">
              <w:rPr>
                <w:rFonts w:ascii="Times New Roman" w:hAnsi="Times New Roman" w:cs="Times New Roman"/>
                <w:sz w:val="24"/>
                <w:szCs w:val="24"/>
              </w:rPr>
              <w:t>на класираните деца</w:t>
            </w:r>
          </w:p>
        </w:tc>
        <w:tc>
          <w:tcPr>
            <w:tcW w:w="1843" w:type="dxa"/>
          </w:tcPr>
          <w:p w14:paraId="3B2E6157" w14:textId="77777777" w:rsidR="00CC6F25" w:rsidRPr="00803CE4" w:rsidRDefault="00CC6F25" w:rsidP="00F1581A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3CE4">
              <w:rPr>
                <w:rFonts w:ascii="Times New Roman" w:hAnsi="Times New Roman" w:cs="Times New Roman"/>
                <w:sz w:val="24"/>
                <w:szCs w:val="24"/>
              </w:rPr>
              <w:t>от 10.06.202</w:t>
            </w:r>
            <w:r w:rsidRPr="00803CE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5</w:t>
            </w:r>
            <w:r w:rsidRPr="00803CE4">
              <w:rPr>
                <w:rFonts w:ascii="Times New Roman" w:hAnsi="Times New Roman" w:cs="Times New Roman"/>
                <w:sz w:val="24"/>
                <w:szCs w:val="24"/>
              </w:rPr>
              <w:t xml:space="preserve"> г.</w:t>
            </w:r>
          </w:p>
          <w:p w14:paraId="7D591893" w14:textId="77777777" w:rsidR="00CC6F25" w:rsidRPr="00803CE4" w:rsidRDefault="00CC6F25" w:rsidP="00F1581A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3CE4">
              <w:rPr>
                <w:rFonts w:ascii="Times New Roman" w:hAnsi="Times New Roman" w:cs="Times New Roman"/>
                <w:sz w:val="24"/>
                <w:szCs w:val="24"/>
              </w:rPr>
              <w:t xml:space="preserve">до </w:t>
            </w:r>
            <w:r w:rsidRPr="00803CE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  <w:r w:rsidRPr="00803CE4">
              <w:rPr>
                <w:rFonts w:ascii="Times New Roman" w:hAnsi="Times New Roman" w:cs="Times New Roman"/>
                <w:sz w:val="24"/>
                <w:szCs w:val="24"/>
              </w:rPr>
              <w:t>2.06.202</w:t>
            </w:r>
            <w:r w:rsidRPr="00803CE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5</w:t>
            </w:r>
            <w:r w:rsidRPr="00803CE4">
              <w:rPr>
                <w:rFonts w:ascii="Times New Roman" w:hAnsi="Times New Roman" w:cs="Times New Roman"/>
                <w:sz w:val="24"/>
                <w:szCs w:val="24"/>
              </w:rPr>
              <w:t xml:space="preserve"> г.</w:t>
            </w:r>
          </w:p>
        </w:tc>
        <w:tc>
          <w:tcPr>
            <w:tcW w:w="3544" w:type="dxa"/>
            <w:vAlign w:val="center"/>
          </w:tcPr>
          <w:p w14:paraId="5E10B4AA" w14:textId="77777777" w:rsidR="00CC6F25" w:rsidRPr="00803CE4" w:rsidRDefault="00CC6F25" w:rsidP="00F1581A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03CE4">
              <w:rPr>
                <w:rFonts w:ascii="Times New Roman" w:hAnsi="Times New Roman" w:cs="Times New Roman"/>
                <w:sz w:val="24"/>
                <w:szCs w:val="24"/>
              </w:rPr>
              <w:t xml:space="preserve">Родител, настойник или лице, полагащо грижи за детето </w:t>
            </w:r>
          </w:p>
        </w:tc>
      </w:tr>
      <w:tr w:rsidR="00CC6F25" w:rsidRPr="00803CE4" w14:paraId="1D411A7B" w14:textId="77777777" w:rsidTr="00803CE4">
        <w:tc>
          <w:tcPr>
            <w:tcW w:w="557" w:type="dxa"/>
            <w:vAlign w:val="center"/>
          </w:tcPr>
          <w:p w14:paraId="25EFE869" w14:textId="77777777" w:rsidR="00CC6F25" w:rsidRPr="00803CE4" w:rsidRDefault="00CC6F25" w:rsidP="00F1581A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3CE4">
              <w:rPr>
                <w:rFonts w:ascii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3950" w:type="dxa"/>
            <w:vAlign w:val="center"/>
          </w:tcPr>
          <w:p w14:paraId="7FB3BDE9" w14:textId="77777777" w:rsidR="00CC6F25" w:rsidRPr="00803CE4" w:rsidRDefault="00CC6F25" w:rsidP="00F1581A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03CE4">
              <w:rPr>
                <w:rFonts w:ascii="Times New Roman" w:hAnsi="Times New Roman" w:cs="Times New Roman"/>
                <w:sz w:val="24"/>
                <w:szCs w:val="24"/>
              </w:rPr>
              <w:t xml:space="preserve">Обявяване на незаетите места след трето класиране </w:t>
            </w:r>
          </w:p>
        </w:tc>
        <w:tc>
          <w:tcPr>
            <w:tcW w:w="1843" w:type="dxa"/>
          </w:tcPr>
          <w:p w14:paraId="2D899592" w14:textId="77777777" w:rsidR="00CC6F25" w:rsidRPr="00803CE4" w:rsidRDefault="00CC6F25" w:rsidP="00F1581A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3CE4">
              <w:rPr>
                <w:rFonts w:ascii="Times New Roman" w:hAnsi="Times New Roman" w:cs="Times New Roman"/>
                <w:sz w:val="24"/>
                <w:szCs w:val="24"/>
              </w:rPr>
              <w:t>13.06.202</w:t>
            </w:r>
            <w:r w:rsidRPr="00803CE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5</w:t>
            </w:r>
            <w:r w:rsidRPr="00803CE4">
              <w:rPr>
                <w:rFonts w:ascii="Times New Roman" w:hAnsi="Times New Roman" w:cs="Times New Roman"/>
                <w:sz w:val="24"/>
                <w:szCs w:val="24"/>
              </w:rPr>
              <w:t xml:space="preserve"> г.</w:t>
            </w:r>
          </w:p>
        </w:tc>
        <w:tc>
          <w:tcPr>
            <w:tcW w:w="3544" w:type="dxa"/>
            <w:vAlign w:val="center"/>
          </w:tcPr>
          <w:p w14:paraId="123BDAAF" w14:textId="77777777" w:rsidR="00CC6F25" w:rsidRPr="00803CE4" w:rsidRDefault="00CC6F25" w:rsidP="00F1581A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803CE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К</w:t>
            </w:r>
            <w:r w:rsidRPr="00803CE4">
              <w:rPr>
                <w:rFonts w:ascii="Times New Roman" w:hAnsi="Times New Roman" w:cs="Times New Roman"/>
                <w:sz w:val="24"/>
                <w:szCs w:val="24"/>
              </w:rPr>
              <w:t>омисия по приема в детската градина/училището</w:t>
            </w:r>
          </w:p>
        </w:tc>
      </w:tr>
      <w:tr w:rsidR="00CC6F25" w:rsidRPr="00803CE4" w14:paraId="333CE27D" w14:textId="77777777" w:rsidTr="00803CE4">
        <w:tc>
          <w:tcPr>
            <w:tcW w:w="557" w:type="dxa"/>
            <w:vAlign w:val="center"/>
          </w:tcPr>
          <w:p w14:paraId="65A1AF48" w14:textId="77777777" w:rsidR="00CC6F25" w:rsidRPr="00803CE4" w:rsidRDefault="00CC6F25" w:rsidP="00F1581A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03CE4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IV</w:t>
            </w:r>
            <w:r w:rsidRPr="00803CE4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</w:p>
        </w:tc>
        <w:tc>
          <w:tcPr>
            <w:tcW w:w="9337" w:type="dxa"/>
            <w:gridSpan w:val="3"/>
            <w:vAlign w:val="center"/>
          </w:tcPr>
          <w:p w14:paraId="06CE4BC1" w14:textId="77777777" w:rsidR="00CC6F25" w:rsidRPr="00803CE4" w:rsidRDefault="00CC6F25" w:rsidP="00F1581A">
            <w:pPr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03CE4">
              <w:rPr>
                <w:rFonts w:ascii="Times New Roman" w:hAnsi="Times New Roman" w:cs="Times New Roman"/>
                <w:b/>
                <w:sz w:val="24"/>
                <w:szCs w:val="24"/>
              </w:rPr>
              <w:t>ЗАПИСВАНЕ СЛЕД ТРЕТО</w:t>
            </w:r>
            <w:r w:rsidRPr="00803CE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03CE4">
              <w:rPr>
                <w:rFonts w:ascii="Times New Roman" w:hAnsi="Times New Roman" w:cs="Times New Roman"/>
                <w:b/>
                <w:sz w:val="24"/>
                <w:szCs w:val="24"/>
              </w:rPr>
              <w:t>КЛАСИРАНЕ</w:t>
            </w:r>
          </w:p>
        </w:tc>
      </w:tr>
      <w:tr w:rsidR="00CC6F25" w:rsidRPr="00803CE4" w14:paraId="1A497D07" w14:textId="77777777" w:rsidTr="00803CE4">
        <w:tc>
          <w:tcPr>
            <w:tcW w:w="557" w:type="dxa"/>
            <w:vAlign w:val="center"/>
          </w:tcPr>
          <w:p w14:paraId="41C991CD" w14:textId="77777777" w:rsidR="00CC6F25" w:rsidRPr="00803CE4" w:rsidRDefault="00CC6F25" w:rsidP="00F1581A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3CE4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3950" w:type="dxa"/>
            <w:vAlign w:val="center"/>
          </w:tcPr>
          <w:p w14:paraId="6CEB4EBF" w14:textId="77777777" w:rsidR="00CC6F25" w:rsidRPr="00803CE4" w:rsidRDefault="00CC6F25" w:rsidP="00F1581A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03CE4">
              <w:rPr>
                <w:rFonts w:ascii="Times New Roman" w:hAnsi="Times New Roman" w:cs="Times New Roman"/>
                <w:sz w:val="24"/>
                <w:szCs w:val="24"/>
              </w:rPr>
              <w:t>Срок за записване на неприети деца при наличие на свободни места в детската градина/подготвителна група в училище</w:t>
            </w:r>
          </w:p>
        </w:tc>
        <w:tc>
          <w:tcPr>
            <w:tcW w:w="1843" w:type="dxa"/>
          </w:tcPr>
          <w:p w14:paraId="1A38D719" w14:textId="77777777" w:rsidR="00CC6F25" w:rsidRPr="00803CE4" w:rsidRDefault="00CC6F25" w:rsidP="00F1581A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03CE4">
              <w:rPr>
                <w:rFonts w:ascii="Times New Roman" w:hAnsi="Times New Roman" w:cs="Times New Roman"/>
                <w:sz w:val="24"/>
                <w:szCs w:val="24"/>
              </w:rPr>
              <w:t>от 16.06.202</w:t>
            </w:r>
            <w:r w:rsidRPr="00803CE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5</w:t>
            </w:r>
            <w:r w:rsidRPr="00803CE4">
              <w:rPr>
                <w:rFonts w:ascii="Times New Roman" w:hAnsi="Times New Roman" w:cs="Times New Roman"/>
                <w:sz w:val="24"/>
                <w:szCs w:val="24"/>
              </w:rPr>
              <w:t xml:space="preserve"> г.</w:t>
            </w:r>
          </w:p>
          <w:p w14:paraId="11A0882B" w14:textId="77777777" w:rsidR="00CC6F25" w:rsidRPr="00803CE4" w:rsidRDefault="00CC6F25" w:rsidP="00F1581A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3CE4">
              <w:rPr>
                <w:rFonts w:ascii="Times New Roman" w:hAnsi="Times New Roman" w:cs="Times New Roman"/>
                <w:sz w:val="24"/>
                <w:szCs w:val="24"/>
              </w:rPr>
              <w:t>до 13.09.202</w:t>
            </w:r>
            <w:r w:rsidRPr="00803CE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5</w:t>
            </w:r>
            <w:r w:rsidRPr="00803CE4">
              <w:rPr>
                <w:rFonts w:ascii="Times New Roman" w:hAnsi="Times New Roman" w:cs="Times New Roman"/>
                <w:sz w:val="24"/>
                <w:szCs w:val="24"/>
              </w:rPr>
              <w:t xml:space="preserve"> г.</w:t>
            </w:r>
          </w:p>
        </w:tc>
        <w:tc>
          <w:tcPr>
            <w:tcW w:w="3544" w:type="dxa"/>
          </w:tcPr>
          <w:p w14:paraId="569481EE" w14:textId="77777777" w:rsidR="00CC6F25" w:rsidRPr="00803CE4" w:rsidRDefault="00CC6F25" w:rsidP="00F1581A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03CE4">
              <w:rPr>
                <w:rFonts w:ascii="Times New Roman" w:hAnsi="Times New Roman" w:cs="Times New Roman"/>
                <w:sz w:val="24"/>
                <w:szCs w:val="24"/>
              </w:rPr>
              <w:t>Родител, настойник или лице, полагащо грижи за детето</w:t>
            </w:r>
          </w:p>
        </w:tc>
      </w:tr>
    </w:tbl>
    <w:p w14:paraId="4D886734" w14:textId="46CCF35E" w:rsidR="00EB3DC0" w:rsidRPr="00803CE4" w:rsidRDefault="00EB3DC0" w:rsidP="00EB3DC0">
      <w:pPr>
        <w:suppressAutoHyphens/>
        <w:overflowPunct w:val="0"/>
        <w:autoSpaceDE w:val="0"/>
        <w:spacing w:before="20" w:after="20"/>
        <w:ind w:left="-142" w:firstLine="142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</w:p>
    <w:sectPr w:rsidR="00EB3DC0" w:rsidRPr="00803CE4" w:rsidSect="00FC1771">
      <w:pgSz w:w="11906" w:h="16838"/>
      <w:pgMar w:top="426" w:right="991" w:bottom="28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56F7C80"/>
    <w:multiLevelType w:val="hybridMultilevel"/>
    <w:tmpl w:val="AB3CB6FC"/>
    <w:lvl w:ilvl="0" w:tplc="8452C980">
      <w:start w:val="1"/>
      <w:numFmt w:val="bullet"/>
      <w:lvlText w:val="-"/>
      <w:lvlJc w:val="left"/>
      <w:pPr>
        <w:ind w:left="1428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" w15:restartNumberingAfterBreak="0">
    <w:nsid w:val="1C5B18D3"/>
    <w:multiLevelType w:val="hybridMultilevel"/>
    <w:tmpl w:val="5ED0DA9C"/>
    <w:lvl w:ilvl="0" w:tplc="3000EE88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788" w:hanging="360"/>
      </w:pPr>
    </w:lvl>
    <w:lvl w:ilvl="2" w:tplc="0402001B" w:tentative="1">
      <w:start w:val="1"/>
      <w:numFmt w:val="lowerRoman"/>
      <w:lvlText w:val="%3."/>
      <w:lvlJc w:val="right"/>
      <w:pPr>
        <w:ind w:left="2508" w:hanging="180"/>
      </w:pPr>
    </w:lvl>
    <w:lvl w:ilvl="3" w:tplc="0402000F" w:tentative="1">
      <w:start w:val="1"/>
      <w:numFmt w:val="decimal"/>
      <w:lvlText w:val="%4."/>
      <w:lvlJc w:val="left"/>
      <w:pPr>
        <w:ind w:left="3228" w:hanging="360"/>
      </w:pPr>
    </w:lvl>
    <w:lvl w:ilvl="4" w:tplc="04020019" w:tentative="1">
      <w:start w:val="1"/>
      <w:numFmt w:val="lowerLetter"/>
      <w:lvlText w:val="%5."/>
      <w:lvlJc w:val="left"/>
      <w:pPr>
        <w:ind w:left="3948" w:hanging="360"/>
      </w:pPr>
    </w:lvl>
    <w:lvl w:ilvl="5" w:tplc="0402001B" w:tentative="1">
      <w:start w:val="1"/>
      <w:numFmt w:val="lowerRoman"/>
      <w:lvlText w:val="%6."/>
      <w:lvlJc w:val="right"/>
      <w:pPr>
        <w:ind w:left="4668" w:hanging="180"/>
      </w:pPr>
    </w:lvl>
    <w:lvl w:ilvl="6" w:tplc="0402000F" w:tentative="1">
      <w:start w:val="1"/>
      <w:numFmt w:val="decimal"/>
      <w:lvlText w:val="%7."/>
      <w:lvlJc w:val="left"/>
      <w:pPr>
        <w:ind w:left="5388" w:hanging="360"/>
      </w:pPr>
    </w:lvl>
    <w:lvl w:ilvl="7" w:tplc="04020019" w:tentative="1">
      <w:start w:val="1"/>
      <w:numFmt w:val="lowerLetter"/>
      <w:lvlText w:val="%8."/>
      <w:lvlJc w:val="left"/>
      <w:pPr>
        <w:ind w:left="6108" w:hanging="360"/>
      </w:pPr>
    </w:lvl>
    <w:lvl w:ilvl="8" w:tplc="0402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 w15:restartNumberingAfterBreak="0">
    <w:nsid w:val="3AF32B87"/>
    <w:multiLevelType w:val="hybridMultilevel"/>
    <w:tmpl w:val="C6680F18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C942CD2"/>
    <w:multiLevelType w:val="hybridMultilevel"/>
    <w:tmpl w:val="11A8B5B2"/>
    <w:lvl w:ilvl="0" w:tplc="879C06E6">
      <w:start w:val="1"/>
      <w:numFmt w:val="decimal"/>
      <w:lvlText w:val="%1."/>
      <w:lvlJc w:val="left"/>
      <w:pPr>
        <w:ind w:left="1833" w:hanging="1125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788" w:hanging="360"/>
      </w:pPr>
    </w:lvl>
    <w:lvl w:ilvl="2" w:tplc="0402001B" w:tentative="1">
      <w:start w:val="1"/>
      <w:numFmt w:val="lowerRoman"/>
      <w:lvlText w:val="%3."/>
      <w:lvlJc w:val="right"/>
      <w:pPr>
        <w:ind w:left="2508" w:hanging="180"/>
      </w:pPr>
    </w:lvl>
    <w:lvl w:ilvl="3" w:tplc="0402000F" w:tentative="1">
      <w:start w:val="1"/>
      <w:numFmt w:val="decimal"/>
      <w:lvlText w:val="%4."/>
      <w:lvlJc w:val="left"/>
      <w:pPr>
        <w:ind w:left="3228" w:hanging="360"/>
      </w:pPr>
    </w:lvl>
    <w:lvl w:ilvl="4" w:tplc="04020019" w:tentative="1">
      <w:start w:val="1"/>
      <w:numFmt w:val="lowerLetter"/>
      <w:lvlText w:val="%5."/>
      <w:lvlJc w:val="left"/>
      <w:pPr>
        <w:ind w:left="3948" w:hanging="360"/>
      </w:pPr>
    </w:lvl>
    <w:lvl w:ilvl="5" w:tplc="0402001B" w:tentative="1">
      <w:start w:val="1"/>
      <w:numFmt w:val="lowerRoman"/>
      <w:lvlText w:val="%6."/>
      <w:lvlJc w:val="right"/>
      <w:pPr>
        <w:ind w:left="4668" w:hanging="180"/>
      </w:pPr>
    </w:lvl>
    <w:lvl w:ilvl="6" w:tplc="0402000F" w:tentative="1">
      <w:start w:val="1"/>
      <w:numFmt w:val="decimal"/>
      <w:lvlText w:val="%7."/>
      <w:lvlJc w:val="left"/>
      <w:pPr>
        <w:ind w:left="5388" w:hanging="360"/>
      </w:pPr>
    </w:lvl>
    <w:lvl w:ilvl="7" w:tplc="04020019" w:tentative="1">
      <w:start w:val="1"/>
      <w:numFmt w:val="lowerLetter"/>
      <w:lvlText w:val="%8."/>
      <w:lvlJc w:val="left"/>
      <w:pPr>
        <w:ind w:left="6108" w:hanging="360"/>
      </w:pPr>
    </w:lvl>
    <w:lvl w:ilvl="8" w:tplc="0402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" w15:restartNumberingAfterBreak="0">
    <w:nsid w:val="6E2142A2"/>
    <w:multiLevelType w:val="multilevel"/>
    <w:tmpl w:val="E63C34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73AF6092"/>
    <w:multiLevelType w:val="hybridMultilevel"/>
    <w:tmpl w:val="706C3A54"/>
    <w:lvl w:ilvl="0" w:tplc="0DDE7F92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788" w:hanging="360"/>
      </w:pPr>
    </w:lvl>
    <w:lvl w:ilvl="2" w:tplc="0402001B" w:tentative="1">
      <w:start w:val="1"/>
      <w:numFmt w:val="lowerRoman"/>
      <w:lvlText w:val="%3."/>
      <w:lvlJc w:val="right"/>
      <w:pPr>
        <w:ind w:left="2508" w:hanging="180"/>
      </w:pPr>
    </w:lvl>
    <w:lvl w:ilvl="3" w:tplc="0402000F" w:tentative="1">
      <w:start w:val="1"/>
      <w:numFmt w:val="decimal"/>
      <w:lvlText w:val="%4."/>
      <w:lvlJc w:val="left"/>
      <w:pPr>
        <w:ind w:left="3228" w:hanging="360"/>
      </w:pPr>
    </w:lvl>
    <w:lvl w:ilvl="4" w:tplc="04020019" w:tentative="1">
      <w:start w:val="1"/>
      <w:numFmt w:val="lowerLetter"/>
      <w:lvlText w:val="%5."/>
      <w:lvlJc w:val="left"/>
      <w:pPr>
        <w:ind w:left="3948" w:hanging="360"/>
      </w:pPr>
    </w:lvl>
    <w:lvl w:ilvl="5" w:tplc="0402001B" w:tentative="1">
      <w:start w:val="1"/>
      <w:numFmt w:val="lowerRoman"/>
      <w:lvlText w:val="%6."/>
      <w:lvlJc w:val="right"/>
      <w:pPr>
        <w:ind w:left="4668" w:hanging="180"/>
      </w:pPr>
    </w:lvl>
    <w:lvl w:ilvl="6" w:tplc="0402000F" w:tentative="1">
      <w:start w:val="1"/>
      <w:numFmt w:val="decimal"/>
      <w:lvlText w:val="%7."/>
      <w:lvlJc w:val="left"/>
      <w:pPr>
        <w:ind w:left="5388" w:hanging="360"/>
      </w:pPr>
    </w:lvl>
    <w:lvl w:ilvl="7" w:tplc="04020019" w:tentative="1">
      <w:start w:val="1"/>
      <w:numFmt w:val="lowerLetter"/>
      <w:lvlText w:val="%8."/>
      <w:lvlJc w:val="left"/>
      <w:pPr>
        <w:ind w:left="6108" w:hanging="360"/>
      </w:pPr>
    </w:lvl>
    <w:lvl w:ilvl="8" w:tplc="0402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4"/>
  </w:num>
  <w:num w:numId="2">
    <w:abstractNumId w:val="1"/>
  </w:num>
  <w:num w:numId="3">
    <w:abstractNumId w:val="2"/>
  </w:num>
  <w:num w:numId="4">
    <w:abstractNumId w:val="3"/>
  </w:num>
  <w:num w:numId="5">
    <w:abstractNumId w:val="5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E06729"/>
    <w:rsid w:val="00024FB1"/>
    <w:rsid w:val="000363B2"/>
    <w:rsid w:val="000601F1"/>
    <w:rsid w:val="00060FED"/>
    <w:rsid w:val="00086AF3"/>
    <w:rsid w:val="000B6A4C"/>
    <w:rsid w:val="000D0A99"/>
    <w:rsid w:val="0010201A"/>
    <w:rsid w:val="001239E4"/>
    <w:rsid w:val="00153D00"/>
    <w:rsid w:val="0019424A"/>
    <w:rsid w:val="001C741D"/>
    <w:rsid w:val="001F726F"/>
    <w:rsid w:val="00200759"/>
    <w:rsid w:val="00247701"/>
    <w:rsid w:val="00250ACA"/>
    <w:rsid w:val="002621AA"/>
    <w:rsid w:val="00296BDA"/>
    <w:rsid w:val="002E5892"/>
    <w:rsid w:val="002F1812"/>
    <w:rsid w:val="002F3F19"/>
    <w:rsid w:val="00312F8A"/>
    <w:rsid w:val="00316929"/>
    <w:rsid w:val="00327176"/>
    <w:rsid w:val="0036381B"/>
    <w:rsid w:val="0037600E"/>
    <w:rsid w:val="003C0299"/>
    <w:rsid w:val="003D0754"/>
    <w:rsid w:val="004145E2"/>
    <w:rsid w:val="00422A31"/>
    <w:rsid w:val="00434BD1"/>
    <w:rsid w:val="00452F12"/>
    <w:rsid w:val="00454C4D"/>
    <w:rsid w:val="004732A1"/>
    <w:rsid w:val="004C6112"/>
    <w:rsid w:val="00571709"/>
    <w:rsid w:val="0058134B"/>
    <w:rsid w:val="00596D41"/>
    <w:rsid w:val="005A1BF3"/>
    <w:rsid w:val="005B31A9"/>
    <w:rsid w:val="005F3C54"/>
    <w:rsid w:val="00611449"/>
    <w:rsid w:val="00633C1B"/>
    <w:rsid w:val="00645579"/>
    <w:rsid w:val="00667907"/>
    <w:rsid w:val="00692088"/>
    <w:rsid w:val="00694E58"/>
    <w:rsid w:val="006950CF"/>
    <w:rsid w:val="006A3DFC"/>
    <w:rsid w:val="006A66C8"/>
    <w:rsid w:val="006C59BB"/>
    <w:rsid w:val="006C59D7"/>
    <w:rsid w:val="006C6F24"/>
    <w:rsid w:val="006D0894"/>
    <w:rsid w:val="006E18A7"/>
    <w:rsid w:val="006F70BA"/>
    <w:rsid w:val="007213E0"/>
    <w:rsid w:val="00723197"/>
    <w:rsid w:val="0075616E"/>
    <w:rsid w:val="0076131F"/>
    <w:rsid w:val="007A0A96"/>
    <w:rsid w:val="007A1C65"/>
    <w:rsid w:val="007A2129"/>
    <w:rsid w:val="007A53FE"/>
    <w:rsid w:val="007A6AE9"/>
    <w:rsid w:val="007A7AD7"/>
    <w:rsid w:val="007B2661"/>
    <w:rsid w:val="007C1820"/>
    <w:rsid w:val="007D3B39"/>
    <w:rsid w:val="007E0838"/>
    <w:rsid w:val="007F39B6"/>
    <w:rsid w:val="00803CE4"/>
    <w:rsid w:val="008041D0"/>
    <w:rsid w:val="008059BC"/>
    <w:rsid w:val="00853B11"/>
    <w:rsid w:val="00877AB3"/>
    <w:rsid w:val="008925E6"/>
    <w:rsid w:val="008E4BFE"/>
    <w:rsid w:val="00945575"/>
    <w:rsid w:val="0095349B"/>
    <w:rsid w:val="00971D86"/>
    <w:rsid w:val="009B1731"/>
    <w:rsid w:val="009B591D"/>
    <w:rsid w:val="009C3B7C"/>
    <w:rsid w:val="009C7428"/>
    <w:rsid w:val="009C7BCB"/>
    <w:rsid w:val="009D2149"/>
    <w:rsid w:val="009E1AD2"/>
    <w:rsid w:val="009E5CB9"/>
    <w:rsid w:val="009F7954"/>
    <w:rsid w:val="009F7F5C"/>
    <w:rsid w:val="00A03884"/>
    <w:rsid w:val="00A15DA8"/>
    <w:rsid w:val="00A32D5C"/>
    <w:rsid w:val="00A412CB"/>
    <w:rsid w:val="00A438AC"/>
    <w:rsid w:val="00A52780"/>
    <w:rsid w:val="00A75DBD"/>
    <w:rsid w:val="00A8373F"/>
    <w:rsid w:val="00A86D53"/>
    <w:rsid w:val="00A909CF"/>
    <w:rsid w:val="00AA7348"/>
    <w:rsid w:val="00AA7ADB"/>
    <w:rsid w:val="00AB13D9"/>
    <w:rsid w:val="00AC0D56"/>
    <w:rsid w:val="00AD016C"/>
    <w:rsid w:val="00AD54A6"/>
    <w:rsid w:val="00AE6C99"/>
    <w:rsid w:val="00AF601D"/>
    <w:rsid w:val="00B01227"/>
    <w:rsid w:val="00B02BDD"/>
    <w:rsid w:val="00B07EED"/>
    <w:rsid w:val="00B21326"/>
    <w:rsid w:val="00B34564"/>
    <w:rsid w:val="00B46A00"/>
    <w:rsid w:val="00B50005"/>
    <w:rsid w:val="00B70E37"/>
    <w:rsid w:val="00B724BD"/>
    <w:rsid w:val="00BB1B20"/>
    <w:rsid w:val="00BB3E5B"/>
    <w:rsid w:val="00BE16FF"/>
    <w:rsid w:val="00BE40DF"/>
    <w:rsid w:val="00CC3C33"/>
    <w:rsid w:val="00CC419F"/>
    <w:rsid w:val="00CC55B0"/>
    <w:rsid w:val="00CC6F25"/>
    <w:rsid w:val="00CD45C5"/>
    <w:rsid w:val="00CD5120"/>
    <w:rsid w:val="00D12065"/>
    <w:rsid w:val="00D151D7"/>
    <w:rsid w:val="00D2144D"/>
    <w:rsid w:val="00D47DA0"/>
    <w:rsid w:val="00D52E8B"/>
    <w:rsid w:val="00D56230"/>
    <w:rsid w:val="00D71833"/>
    <w:rsid w:val="00D92A0A"/>
    <w:rsid w:val="00D9352E"/>
    <w:rsid w:val="00D93FAB"/>
    <w:rsid w:val="00D93FCE"/>
    <w:rsid w:val="00DA6E86"/>
    <w:rsid w:val="00DA735B"/>
    <w:rsid w:val="00DC4464"/>
    <w:rsid w:val="00DF5AB6"/>
    <w:rsid w:val="00E03AF8"/>
    <w:rsid w:val="00E06729"/>
    <w:rsid w:val="00E243F7"/>
    <w:rsid w:val="00E63872"/>
    <w:rsid w:val="00E85938"/>
    <w:rsid w:val="00E937DD"/>
    <w:rsid w:val="00E96BB3"/>
    <w:rsid w:val="00E97574"/>
    <w:rsid w:val="00EA47F6"/>
    <w:rsid w:val="00EB3DC0"/>
    <w:rsid w:val="00EB4327"/>
    <w:rsid w:val="00EB766A"/>
    <w:rsid w:val="00EF7B32"/>
    <w:rsid w:val="00F13D65"/>
    <w:rsid w:val="00F15619"/>
    <w:rsid w:val="00F27A71"/>
    <w:rsid w:val="00F30637"/>
    <w:rsid w:val="00F4083D"/>
    <w:rsid w:val="00F43A30"/>
    <w:rsid w:val="00F50173"/>
    <w:rsid w:val="00F91395"/>
    <w:rsid w:val="00F926EF"/>
    <w:rsid w:val="00FB45D7"/>
    <w:rsid w:val="00FC17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A60F7D0"/>
  <w15:docId w15:val="{2D712DCB-D434-43C8-87B5-07628056A7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C59D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6C59D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Изнесен текст Знак"/>
    <w:basedOn w:val="a0"/>
    <w:link w:val="a3"/>
    <w:uiPriority w:val="99"/>
    <w:semiHidden/>
    <w:rsid w:val="006C59D7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F91395"/>
    <w:pPr>
      <w:ind w:left="720"/>
      <w:contextualSpacing/>
    </w:pPr>
  </w:style>
  <w:style w:type="table" w:styleId="a6">
    <w:name w:val="Table Grid"/>
    <w:basedOn w:val="a1"/>
    <w:uiPriority w:val="39"/>
    <w:rsid w:val="00CC6F2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50909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wmf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1387</TotalTime>
  <Pages>1</Pages>
  <Words>355</Words>
  <Characters>2030</Characters>
  <Application>Microsoft Office Word</Application>
  <DocSecurity>0</DocSecurity>
  <Lines>16</Lines>
  <Paragraphs>4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Иванка Атанасова</dc:creator>
  <cp:lastModifiedBy>Atanasova</cp:lastModifiedBy>
  <cp:revision>132</cp:revision>
  <cp:lastPrinted>2024-10-16T11:08:00Z</cp:lastPrinted>
  <dcterms:created xsi:type="dcterms:W3CDTF">2019-04-01T11:28:00Z</dcterms:created>
  <dcterms:modified xsi:type="dcterms:W3CDTF">2025-02-21T09:50:00Z</dcterms:modified>
</cp:coreProperties>
</file>